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2880A" w14:textId="77777777" w:rsidR="00C42390" w:rsidRDefault="00C42390" w:rsidP="00C42390">
      <w:pPr>
        <w:jc w:val="center"/>
      </w:pPr>
      <w:r>
        <w:rPr>
          <w:noProof/>
        </w:rPr>
        <w:drawing>
          <wp:inline distT="0" distB="0" distL="0" distR="0" wp14:anchorId="0A966AAC" wp14:editId="4786EF5F">
            <wp:extent cx="431165" cy="543560"/>
            <wp:effectExtent l="19050" t="0" r="698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B9D900" w14:textId="77777777" w:rsidR="007E2BAA" w:rsidRDefault="007E2BAA" w:rsidP="007E2BA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7DC6A818" w14:textId="77777777" w:rsidR="007E2BAA" w:rsidRDefault="007E2BAA" w:rsidP="007E2BAA">
      <w:pPr>
        <w:jc w:val="center"/>
        <w:rPr>
          <w:b/>
        </w:rPr>
      </w:pPr>
      <w:r>
        <w:rPr>
          <w:b/>
        </w:rPr>
        <w:t>ЛАБИНСКОГО РАЙОНА</w:t>
      </w:r>
    </w:p>
    <w:p w14:paraId="492B8B6B" w14:textId="77777777" w:rsidR="007E2BAA" w:rsidRDefault="007E2BAA" w:rsidP="007E2BA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26905486" w14:textId="77777777" w:rsidR="007E2BAA" w:rsidRDefault="007E2BAA" w:rsidP="007E2BAA">
      <w:pPr>
        <w:jc w:val="center"/>
        <w:rPr>
          <w:b/>
        </w:rPr>
      </w:pPr>
    </w:p>
    <w:p w14:paraId="0A076B8E" w14:textId="0A3D0999" w:rsidR="007E2BAA" w:rsidRDefault="007E2BAA" w:rsidP="007E2BAA">
      <w:pPr>
        <w:jc w:val="center"/>
      </w:pPr>
      <w:r>
        <w:t>от</w:t>
      </w:r>
      <w:r w:rsidR="000C6068">
        <w:t xml:space="preserve"> 20.02.2023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80AD7">
        <w:tab/>
      </w:r>
      <w:r w:rsidR="00F80AD7">
        <w:tab/>
      </w:r>
      <w:r w:rsidR="00F80AD7">
        <w:tab/>
      </w:r>
      <w:r w:rsidR="00F80AD7">
        <w:tab/>
      </w:r>
      <w:r w:rsidR="00F80AD7">
        <w:tab/>
      </w:r>
      <w:r>
        <w:t xml:space="preserve">№ </w:t>
      </w:r>
      <w:r w:rsidR="000C6068">
        <w:t>151</w:t>
      </w:r>
    </w:p>
    <w:p w14:paraId="59B5D604" w14:textId="490DF964" w:rsidR="007E2BAA" w:rsidRDefault="007E2BAA" w:rsidP="007E2BAA">
      <w:pPr>
        <w:jc w:val="center"/>
      </w:pPr>
      <w:r>
        <w:t>г.</w:t>
      </w:r>
      <w:r w:rsidR="002446EE">
        <w:t xml:space="preserve"> </w:t>
      </w:r>
      <w:r>
        <w:t>Лабинск</w:t>
      </w:r>
    </w:p>
    <w:p w14:paraId="2FE03078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46B03D57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5E023477" w14:textId="77777777" w:rsidR="00F80AD7" w:rsidRDefault="00795E1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</w:t>
      </w:r>
      <w:r w:rsidR="00307338">
        <w:rPr>
          <w:rFonts w:ascii="Times New Roman" w:hAnsi="Times New Roman" w:cs="Times New Roman"/>
          <w:sz w:val="28"/>
          <w:szCs w:val="28"/>
        </w:rPr>
        <w:t>31 мая 2022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07338">
        <w:rPr>
          <w:rFonts w:ascii="Times New Roman" w:hAnsi="Times New Roman" w:cs="Times New Roman"/>
          <w:sz w:val="28"/>
          <w:szCs w:val="28"/>
        </w:rPr>
        <w:t xml:space="preserve">555 </w:t>
      </w:r>
    </w:p>
    <w:p w14:paraId="1DBB62DD" w14:textId="77777777" w:rsidR="00F80AD7" w:rsidRDefault="00795E1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74A8D">
        <w:rPr>
          <w:rFonts w:ascii="Times New Roman" w:hAnsi="Times New Roman" w:cs="Times New Roman"/>
          <w:sz w:val="28"/>
          <w:szCs w:val="28"/>
        </w:rPr>
        <w:t>перечня ведомственных целевых программ</w:t>
      </w:r>
    </w:p>
    <w:p w14:paraId="1F14B4EC" w14:textId="77777777" w:rsidR="00F80AD7" w:rsidRDefault="007E2BA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A74A8D">
        <w:rPr>
          <w:rFonts w:ascii="Times New Roman" w:hAnsi="Times New Roman" w:cs="Times New Roman"/>
          <w:sz w:val="28"/>
          <w:szCs w:val="28"/>
        </w:rPr>
        <w:t>,</w:t>
      </w:r>
    </w:p>
    <w:p w14:paraId="722E12F6" w14:textId="786D7415" w:rsidR="007449ED" w:rsidRPr="00AD6CC3" w:rsidRDefault="00A74A8D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предусмотренных к реализации в 202</w:t>
      </w:r>
      <w:r w:rsidR="0030733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="00795E1A">
        <w:rPr>
          <w:rFonts w:ascii="Times New Roman" w:hAnsi="Times New Roman" w:cs="Times New Roman"/>
          <w:sz w:val="28"/>
          <w:szCs w:val="28"/>
        </w:rPr>
        <w:t>»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9A57D5" w14:textId="1A0B4C3B" w:rsidR="007449ED" w:rsidRPr="007449ED" w:rsidRDefault="007449ED" w:rsidP="007449ED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82878F1" w14:textId="77777777" w:rsidR="007449ED" w:rsidRPr="007449ED" w:rsidRDefault="007449E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4AB6A" w14:textId="2785B140" w:rsidR="007449ED" w:rsidRPr="007449ED" w:rsidRDefault="005A0E7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дополнения перечня ведомственных целевых программ,</w:t>
      </w:r>
      <w:r w:rsidR="00F80AD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7449ED" w:rsidRPr="007449ED">
        <w:rPr>
          <w:rFonts w:ascii="Times New Roman" w:hAnsi="Times New Roman" w:cs="Times New Roman"/>
          <w:sz w:val="28"/>
          <w:szCs w:val="28"/>
        </w:rPr>
        <w:t xml:space="preserve">соответствии со </w:t>
      </w:r>
      <w:r w:rsidR="00A74A8D">
        <w:rPr>
          <w:rFonts w:ascii="Times New Roman" w:hAnsi="Times New Roman" w:cs="Times New Roman"/>
          <w:sz w:val="28"/>
          <w:szCs w:val="28"/>
        </w:rPr>
        <w:t>статьей 179.3 Бюджетного</w:t>
      </w:r>
      <w:r w:rsidR="007449ED" w:rsidRPr="007449ED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</w:t>
      </w:r>
      <w:r w:rsidR="00F80AD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74A8D">
        <w:rPr>
          <w:rFonts w:ascii="Times New Roman" w:hAnsi="Times New Roman" w:cs="Times New Roman"/>
          <w:sz w:val="28"/>
          <w:szCs w:val="28"/>
        </w:rPr>
        <w:t xml:space="preserve"> и Федеральным законом </w:t>
      </w:r>
      <w:r>
        <w:rPr>
          <w:rFonts w:ascii="Times New Roman" w:hAnsi="Times New Roman" w:cs="Times New Roman"/>
          <w:sz w:val="28"/>
          <w:szCs w:val="28"/>
        </w:rPr>
        <w:t xml:space="preserve">от 6 октября 2003 года № 131-ФЗ </w:t>
      </w:r>
      <w:r w:rsidR="00A74A8D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2F2E23">
        <w:rPr>
          <w:rFonts w:ascii="Times New Roman" w:hAnsi="Times New Roman" w:cs="Times New Roman"/>
          <w:sz w:val="28"/>
          <w:szCs w:val="28"/>
        </w:rPr>
        <w:t xml:space="preserve"> руководствуясь Уставом Лабинского городского поселения Лабинского района,</w:t>
      </w:r>
      <w:r w:rsidR="00A74A8D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целевых программ Лабинского городско</w:t>
      </w:r>
      <w:r w:rsidR="00307338">
        <w:rPr>
          <w:rFonts w:ascii="Times New Roman" w:hAnsi="Times New Roman" w:cs="Times New Roman"/>
          <w:sz w:val="28"/>
          <w:szCs w:val="28"/>
        </w:rPr>
        <w:t>го поселения Лабинского района</w:t>
      </w:r>
      <w:r w:rsidR="00424FD5">
        <w:rPr>
          <w:rFonts w:ascii="Times New Roman" w:hAnsi="Times New Roman" w:cs="Times New Roman"/>
          <w:sz w:val="28"/>
          <w:szCs w:val="28"/>
        </w:rPr>
        <w:t>,</w:t>
      </w:r>
      <w:r w:rsidR="0030733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п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с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т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а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н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в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л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я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ю:</w:t>
      </w:r>
    </w:p>
    <w:p w14:paraId="59535677" w14:textId="57FEAC5D" w:rsidR="00BD5D81" w:rsidRDefault="003A66CA" w:rsidP="0055360C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Внести изменение в постановление администрации Лабинского городского поселения</w:t>
      </w:r>
      <w:r w:rsidR="00CC61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ма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202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года № 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555</w:t>
      </w:r>
      <w:r w:rsidR="005A0E7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«Об утверждении перечня ведомственных целевых программ Лабинского городского поселения Лабинского район</w:t>
      </w:r>
      <w:r w:rsidR="0054261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а, предусмотренных к реализации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202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году», изложив приложение к постановлению в новой редакции (прилагается).</w:t>
      </w:r>
    </w:p>
    <w:p w14:paraId="768B45B8" w14:textId="2D9FCF64" w:rsidR="0055360C" w:rsidRPr="00307338" w:rsidRDefault="0055360C" w:rsidP="0055360C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31 января 2023 года № 71 </w:t>
      </w:r>
      <w:r w:rsidR="004E08A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«О внесении изменения в постановление администрации Лабинского городского поселения Лабинского района от 31 мая 2022 года № 555 </w:t>
      </w:r>
      <w:r w:rsidR="00072A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«Об утверждении перечня ведомственных целевых программ Лабинского городского поселения Лабинского района, предусмотренных к реализации</w:t>
      </w:r>
      <w:r w:rsidR="00072A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2023 году».</w:t>
      </w:r>
    </w:p>
    <w:p w14:paraId="56F3895E" w14:textId="06130598" w:rsidR="006901CA" w:rsidRPr="006901CA" w:rsidRDefault="0055360C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901CA" w:rsidRPr="006901CA">
        <w:rPr>
          <w:rFonts w:ascii="Times New Roman" w:hAnsi="Times New Roman" w:cs="Times New Roman"/>
          <w:sz w:val="28"/>
          <w:szCs w:val="28"/>
        </w:rPr>
        <w:t>.</w:t>
      </w:r>
      <w:r w:rsidR="006901CA" w:rsidRPr="006901CA"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(Переходько</w:t>
      </w:r>
      <w:r w:rsidR="000F764C">
        <w:rPr>
          <w:rFonts w:ascii="Times New Roman" w:hAnsi="Times New Roman" w:cs="Times New Roman"/>
          <w:sz w:val="28"/>
          <w:szCs w:val="28"/>
        </w:rPr>
        <w:t xml:space="preserve"> О.А.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</w:t>
      </w:r>
      <w:r w:rsidR="000436CC">
        <w:rPr>
          <w:rFonts w:ascii="Times New Roman" w:hAnsi="Times New Roman" w:cs="Times New Roman"/>
          <w:sz w:val="28"/>
          <w:szCs w:val="28"/>
        </w:rPr>
        <w:t>на сайте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 «Лабинск-официальный» </w:t>
      </w:r>
      <w:r w:rsidR="00BF43A0">
        <w:rPr>
          <w:rFonts w:ascii="Times New Roman" w:hAnsi="Times New Roman" w:cs="Times New Roman"/>
          <w:sz w:val="28"/>
          <w:szCs w:val="28"/>
        </w:rPr>
        <w:t xml:space="preserve"> 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по адресу: </w:t>
      </w:r>
      <w:hyperlink r:id="rId8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6901CA" w:rsidRPr="00F17259">
        <w:rPr>
          <w:rFonts w:ascii="Times New Roman" w:hAnsi="Times New Roman" w:cs="Times New Roman"/>
          <w:sz w:val="28"/>
          <w:szCs w:val="28"/>
        </w:rPr>
        <w:t xml:space="preserve"> 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9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6901CA" w:rsidRPr="006901C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7E9BE47" w14:textId="66D7C468" w:rsidR="00D6741F" w:rsidRDefault="0055360C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D6741F">
        <w:rPr>
          <w:sz w:val="28"/>
          <w:szCs w:val="28"/>
        </w:rPr>
        <w:t>.</w:t>
      </w:r>
      <w:r w:rsidR="00D01C8B">
        <w:rPr>
          <w:sz w:val="28"/>
          <w:szCs w:val="28"/>
        </w:rPr>
        <w:tab/>
      </w:r>
      <w:r w:rsidR="00D6741F">
        <w:rPr>
          <w:sz w:val="28"/>
          <w:szCs w:val="28"/>
        </w:rPr>
        <w:t xml:space="preserve">Контроль за выполнением настоящего постановления </w:t>
      </w:r>
      <w:r w:rsidR="00307338">
        <w:rPr>
          <w:sz w:val="28"/>
          <w:szCs w:val="28"/>
        </w:rPr>
        <w:t xml:space="preserve">возложить </w:t>
      </w:r>
      <w:r w:rsidR="00072A38">
        <w:rPr>
          <w:sz w:val="28"/>
          <w:szCs w:val="28"/>
        </w:rPr>
        <w:t xml:space="preserve">                    </w:t>
      </w:r>
      <w:r w:rsidR="00307338">
        <w:rPr>
          <w:sz w:val="28"/>
          <w:szCs w:val="28"/>
        </w:rPr>
        <w:t xml:space="preserve">на начальника финансового управления администрации </w:t>
      </w:r>
      <w:r w:rsidR="00CC61AA">
        <w:rPr>
          <w:sz w:val="28"/>
          <w:szCs w:val="28"/>
        </w:rPr>
        <w:t xml:space="preserve">Лабинского городского поселения Лабинского района </w:t>
      </w:r>
      <w:r w:rsidR="00307338">
        <w:rPr>
          <w:sz w:val="28"/>
          <w:szCs w:val="28"/>
        </w:rPr>
        <w:t>Шараускас Д.В.</w:t>
      </w:r>
    </w:p>
    <w:p w14:paraId="29E1B482" w14:textId="5BEC5655" w:rsidR="00016FDC" w:rsidRDefault="0055360C" w:rsidP="005A0E7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6741F">
        <w:rPr>
          <w:sz w:val="28"/>
          <w:szCs w:val="28"/>
        </w:rPr>
        <w:t>.</w:t>
      </w:r>
      <w:r w:rsidR="00D01C8B">
        <w:rPr>
          <w:sz w:val="28"/>
          <w:szCs w:val="28"/>
        </w:rPr>
        <w:tab/>
      </w:r>
      <w:r w:rsidR="00D6741F">
        <w:rPr>
          <w:sz w:val="28"/>
          <w:szCs w:val="28"/>
        </w:rPr>
        <w:t xml:space="preserve">Постановление вступает в силу со дня </w:t>
      </w:r>
      <w:r w:rsidR="000F764C">
        <w:rPr>
          <w:sz w:val="28"/>
          <w:szCs w:val="28"/>
        </w:rPr>
        <w:t xml:space="preserve">его </w:t>
      </w:r>
      <w:r w:rsidR="00D6741F">
        <w:rPr>
          <w:sz w:val="28"/>
          <w:szCs w:val="28"/>
        </w:rPr>
        <w:t>официального опубликования.</w:t>
      </w:r>
    </w:p>
    <w:p w14:paraId="6E7E2710" w14:textId="77777777" w:rsidR="005A0E7D" w:rsidRPr="00016FDC" w:rsidRDefault="005A0E7D" w:rsidP="005A0E7D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14B8F2FE" w14:textId="4E7D4584" w:rsidR="0055360C" w:rsidRDefault="0055360C" w:rsidP="00016FDC">
      <w:pPr>
        <w:jc w:val="center"/>
        <w:rPr>
          <w:b/>
          <w:sz w:val="27"/>
          <w:szCs w:val="27"/>
        </w:rPr>
      </w:pPr>
    </w:p>
    <w:p w14:paraId="36E0C5B6" w14:textId="375983D3" w:rsidR="00072A38" w:rsidRPr="00072A38" w:rsidRDefault="00072A38" w:rsidP="00072A38">
      <w:pPr>
        <w:rPr>
          <w:bCs/>
          <w:sz w:val="28"/>
          <w:szCs w:val="28"/>
        </w:rPr>
      </w:pPr>
      <w:r w:rsidRPr="00072A38">
        <w:rPr>
          <w:bCs/>
          <w:sz w:val="28"/>
          <w:szCs w:val="28"/>
        </w:rPr>
        <w:t xml:space="preserve">Глава администрации </w:t>
      </w:r>
    </w:p>
    <w:p w14:paraId="0022F3D9" w14:textId="723E6934" w:rsidR="00072A38" w:rsidRPr="00072A38" w:rsidRDefault="00072A38" w:rsidP="00072A38">
      <w:pPr>
        <w:rPr>
          <w:bCs/>
          <w:sz w:val="28"/>
          <w:szCs w:val="28"/>
        </w:rPr>
      </w:pPr>
      <w:r w:rsidRPr="00072A38">
        <w:rPr>
          <w:bCs/>
          <w:sz w:val="28"/>
          <w:szCs w:val="28"/>
        </w:rPr>
        <w:t>Лабинского городского поселения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С.В. Шеремет</w:t>
      </w:r>
    </w:p>
    <w:p w14:paraId="164EB445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6466852B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4C0FB51C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11A3E1FE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5721998D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3F0C8C9E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5F7B4D6F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18567278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47722296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00A5A8CA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6E490E1E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03AF92B5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019BE7E0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551B1FBD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0C9D8BAD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13042E03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2265EB7A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3B077E9D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299117F7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3E512AC8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4AE32282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06AFA5A1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1B71C125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760B6FFF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2FD47563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04A8123D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3ED05546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59643139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73C14CE4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59AFCA53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47F1C9F6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21DDCD38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55169191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5DDB58AB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42E56EAA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76D341BA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3E4E19BE" w14:textId="77777777" w:rsidR="0055360C" w:rsidRDefault="0055360C" w:rsidP="00016FDC">
      <w:pPr>
        <w:jc w:val="center"/>
        <w:rPr>
          <w:b/>
          <w:sz w:val="27"/>
          <w:szCs w:val="27"/>
        </w:rPr>
      </w:pPr>
    </w:p>
    <w:p w14:paraId="50F2736A" w14:textId="77777777" w:rsidR="005E2F8F" w:rsidRDefault="005E2F8F" w:rsidP="00EC70A5">
      <w:pPr>
        <w:jc w:val="center"/>
        <w:rPr>
          <w:szCs w:val="28"/>
        </w:rPr>
        <w:sectPr w:rsidR="005E2F8F" w:rsidSect="00F84292">
          <w:headerReference w:type="default" r:id="rId10"/>
          <w:headerReference w:type="first" r:id="rId11"/>
          <w:type w:val="continuous"/>
          <w:pgSz w:w="11906" w:h="16838" w:code="9"/>
          <w:pgMar w:top="1134" w:right="567" w:bottom="1134" w:left="1701" w:header="567" w:footer="567" w:gutter="0"/>
          <w:pgNumType w:start="1"/>
          <w:cols w:space="853"/>
          <w:titlePg/>
          <w:docGrid w:linePitch="360"/>
        </w:sectPr>
      </w:pPr>
    </w:p>
    <w:p w14:paraId="2570D892" w14:textId="6EA3FD26" w:rsidR="00EC70A5" w:rsidRPr="008511A1" w:rsidRDefault="00EC70A5" w:rsidP="005E2F8F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lastRenderedPageBreak/>
        <w:t>П</w:t>
      </w:r>
      <w:r w:rsidR="00960F42" w:rsidRPr="008511A1">
        <w:rPr>
          <w:sz w:val="28"/>
          <w:szCs w:val="28"/>
        </w:rPr>
        <w:t>риложение</w:t>
      </w:r>
    </w:p>
    <w:p w14:paraId="753127DC" w14:textId="13BB852B" w:rsidR="00EC70A5" w:rsidRPr="008511A1" w:rsidRDefault="00EC70A5" w:rsidP="005E2F8F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>к постановлению администрации</w:t>
      </w:r>
    </w:p>
    <w:p w14:paraId="79D3266B" w14:textId="77777777" w:rsidR="00EC70A5" w:rsidRPr="008511A1" w:rsidRDefault="00EC70A5" w:rsidP="005E2F8F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>Лабинского городского поселения</w:t>
      </w:r>
    </w:p>
    <w:p w14:paraId="3475CEAF" w14:textId="77777777" w:rsidR="00EC70A5" w:rsidRPr="008511A1" w:rsidRDefault="00EC70A5" w:rsidP="005E2F8F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>Лабинского района</w:t>
      </w:r>
    </w:p>
    <w:p w14:paraId="2686D423" w14:textId="1F658DFA" w:rsidR="00EC70A5" w:rsidRPr="008511A1" w:rsidRDefault="00EC70A5" w:rsidP="005E2F8F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 xml:space="preserve">от </w:t>
      </w:r>
      <w:r w:rsidR="000C6068">
        <w:rPr>
          <w:sz w:val="28"/>
          <w:szCs w:val="28"/>
        </w:rPr>
        <w:t>20.02.2023</w:t>
      </w:r>
      <w:r w:rsidR="002F2E23" w:rsidRPr="008511A1">
        <w:rPr>
          <w:sz w:val="28"/>
          <w:szCs w:val="28"/>
        </w:rPr>
        <w:t xml:space="preserve"> </w:t>
      </w:r>
      <w:r w:rsidRPr="008511A1">
        <w:rPr>
          <w:sz w:val="28"/>
          <w:szCs w:val="28"/>
        </w:rPr>
        <w:t xml:space="preserve">№ </w:t>
      </w:r>
      <w:r w:rsidR="000C6068">
        <w:rPr>
          <w:sz w:val="28"/>
          <w:szCs w:val="28"/>
        </w:rPr>
        <w:t>151</w:t>
      </w:r>
    </w:p>
    <w:p w14:paraId="7F76B222" w14:textId="77777777" w:rsidR="003A604A" w:rsidRPr="008511A1" w:rsidRDefault="003A604A" w:rsidP="005E2F8F">
      <w:pPr>
        <w:ind w:left="5387"/>
        <w:jc w:val="center"/>
        <w:outlineLvl w:val="0"/>
        <w:rPr>
          <w:sz w:val="28"/>
          <w:szCs w:val="28"/>
        </w:rPr>
      </w:pPr>
    </w:p>
    <w:p w14:paraId="2EDFA116" w14:textId="677DB6C4" w:rsidR="00093163" w:rsidRPr="008511A1" w:rsidRDefault="004E08A2" w:rsidP="005E2F8F">
      <w:pPr>
        <w:ind w:left="5387"/>
        <w:outlineLvl w:val="0"/>
        <w:rPr>
          <w:sz w:val="28"/>
          <w:szCs w:val="28"/>
        </w:rPr>
      </w:pPr>
      <w:r w:rsidRPr="008511A1">
        <w:rPr>
          <w:sz w:val="28"/>
          <w:szCs w:val="28"/>
        </w:rPr>
        <w:t>«</w:t>
      </w:r>
      <w:r w:rsidR="001A4F1F" w:rsidRPr="008511A1">
        <w:rPr>
          <w:sz w:val="28"/>
          <w:szCs w:val="28"/>
        </w:rPr>
        <w:t>П</w:t>
      </w:r>
      <w:r w:rsidR="008D5AED" w:rsidRPr="008511A1">
        <w:rPr>
          <w:sz w:val="28"/>
          <w:szCs w:val="28"/>
        </w:rPr>
        <w:t>риложение</w:t>
      </w:r>
    </w:p>
    <w:p w14:paraId="54339771" w14:textId="77777777" w:rsidR="00093163" w:rsidRPr="008511A1" w:rsidRDefault="00093163" w:rsidP="005E2F8F">
      <w:pPr>
        <w:ind w:left="5387"/>
        <w:jc w:val="center"/>
        <w:outlineLvl w:val="0"/>
        <w:rPr>
          <w:sz w:val="28"/>
          <w:szCs w:val="28"/>
        </w:rPr>
      </w:pPr>
    </w:p>
    <w:p w14:paraId="5A45AAB5" w14:textId="77777777" w:rsidR="00093163" w:rsidRPr="008511A1" w:rsidRDefault="00093163" w:rsidP="005E2F8F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>УТВЕРЖДЕН</w:t>
      </w:r>
    </w:p>
    <w:p w14:paraId="3DB2C7BB" w14:textId="3E709957" w:rsidR="00093163" w:rsidRPr="008511A1" w:rsidRDefault="00093163" w:rsidP="005E2F8F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>постановлением администрации</w:t>
      </w:r>
    </w:p>
    <w:p w14:paraId="0EA532F1" w14:textId="77777777" w:rsidR="00093163" w:rsidRPr="008511A1" w:rsidRDefault="00DD2405" w:rsidP="005E2F8F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>Лабинского городского поселения</w:t>
      </w:r>
    </w:p>
    <w:p w14:paraId="72A01181" w14:textId="77777777" w:rsidR="00093163" w:rsidRPr="008511A1" w:rsidRDefault="00093163" w:rsidP="005E2F8F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>Лабинск</w:t>
      </w:r>
      <w:r w:rsidR="00DD2405" w:rsidRPr="008511A1">
        <w:rPr>
          <w:sz w:val="28"/>
          <w:szCs w:val="28"/>
        </w:rPr>
        <w:t>ого</w:t>
      </w:r>
      <w:r w:rsidRPr="008511A1">
        <w:rPr>
          <w:sz w:val="28"/>
          <w:szCs w:val="28"/>
        </w:rPr>
        <w:t xml:space="preserve"> район</w:t>
      </w:r>
      <w:r w:rsidR="00DD2405" w:rsidRPr="008511A1">
        <w:rPr>
          <w:sz w:val="28"/>
          <w:szCs w:val="28"/>
        </w:rPr>
        <w:t>а</w:t>
      </w:r>
    </w:p>
    <w:p w14:paraId="01CC666C" w14:textId="65C5E66E" w:rsidR="00093163" w:rsidRPr="008511A1" w:rsidRDefault="00093163" w:rsidP="005E2F8F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>от</w:t>
      </w:r>
      <w:r w:rsidR="00160D97" w:rsidRPr="008511A1">
        <w:rPr>
          <w:sz w:val="28"/>
          <w:szCs w:val="28"/>
        </w:rPr>
        <w:t xml:space="preserve"> </w:t>
      </w:r>
      <w:r w:rsidR="00960F42" w:rsidRPr="008511A1">
        <w:rPr>
          <w:sz w:val="28"/>
          <w:szCs w:val="28"/>
        </w:rPr>
        <w:t>31.05.2022 № 555</w:t>
      </w:r>
    </w:p>
    <w:p w14:paraId="5D645813" w14:textId="77777777" w:rsidR="008511A1" w:rsidRPr="008511A1" w:rsidRDefault="008D5AED" w:rsidP="005E2F8F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 xml:space="preserve">(в редакции </w:t>
      </w:r>
    </w:p>
    <w:p w14:paraId="74260465" w14:textId="56F87673" w:rsidR="00960F42" w:rsidRPr="008511A1" w:rsidRDefault="008D5AED" w:rsidP="005E2F8F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>постановления</w:t>
      </w:r>
      <w:r w:rsidR="008511A1" w:rsidRPr="008511A1">
        <w:rPr>
          <w:sz w:val="28"/>
          <w:szCs w:val="28"/>
        </w:rPr>
        <w:t xml:space="preserve"> </w:t>
      </w:r>
      <w:r w:rsidR="00960F42" w:rsidRPr="008511A1">
        <w:rPr>
          <w:sz w:val="28"/>
          <w:szCs w:val="28"/>
        </w:rPr>
        <w:t>администрации Лабинского городского поселения</w:t>
      </w:r>
    </w:p>
    <w:p w14:paraId="01DFC7B3" w14:textId="568B2756" w:rsidR="00960F42" w:rsidRPr="008511A1" w:rsidRDefault="00960F42" w:rsidP="005E2F8F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>Лабинского района</w:t>
      </w:r>
    </w:p>
    <w:p w14:paraId="7C54A6AD" w14:textId="316570B8" w:rsidR="00960F42" w:rsidRPr="008511A1" w:rsidRDefault="00960F42" w:rsidP="005E2F8F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 xml:space="preserve">от </w:t>
      </w:r>
      <w:r w:rsidR="000C6068">
        <w:rPr>
          <w:sz w:val="28"/>
          <w:szCs w:val="28"/>
        </w:rPr>
        <w:t>20.02.2023</w:t>
      </w:r>
      <w:r w:rsidRPr="008511A1">
        <w:rPr>
          <w:sz w:val="28"/>
          <w:szCs w:val="28"/>
        </w:rPr>
        <w:t xml:space="preserve"> № </w:t>
      </w:r>
      <w:r w:rsidR="000C6068">
        <w:rPr>
          <w:sz w:val="28"/>
          <w:szCs w:val="28"/>
        </w:rPr>
        <w:t>151</w:t>
      </w:r>
      <w:r w:rsidRPr="008511A1">
        <w:rPr>
          <w:sz w:val="28"/>
          <w:szCs w:val="28"/>
        </w:rPr>
        <w:t>)</w:t>
      </w:r>
    </w:p>
    <w:p w14:paraId="1981E7B9" w14:textId="1AE05760" w:rsidR="00093163" w:rsidRPr="008511A1" w:rsidRDefault="00093163" w:rsidP="008511A1">
      <w:pPr>
        <w:shd w:val="clear" w:color="auto" w:fill="FFFFFF"/>
        <w:tabs>
          <w:tab w:val="left" w:pos="811"/>
        </w:tabs>
        <w:spacing w:line="317" w:lineRule="exact"/>
        <w:rPr>
          <w:sz w:val="28"/>
          <w:szCs w:val="28"/>
        </w:rPr>
      </w:pPr>
    </w:p>
    <w:p w14:paraId="27A35750" w14:textId="77777777" w:rsidR="005E2660" w:rsidRPr="008511A1" w:rsidRDefault="005E2660" w:rsidP="00093163">
      <w:pPr>
        <w:shd w:val="clear" w:color="auto" w:fill="FFFFFF"/>
        <w:tabs>
          <w:tab w:val="left" w:pos="811"/>
        </w:tabs>
        <w:spacing w:line="317" w:lineRule="exact"/>
        <w:rPr>
          <w:sz w:val="28"/>
          <w:szCs w:val="28"/>
        </w:rPr>
      </w:pPr>
    </w:p>
    <w:p w14:paraId="40595DE5" w14:textId="7E9A3739" w:rsidR="00093163" w:rsidRPr="008511A1" w:rsidRDefault="003E0DBD" w:rsidP="00093163">
      <w:pPr>
        <w:shd w:val="clear" w:color="auto" w:fill="FFFFFF"/>
        <w:tabs>
          <w:tab w:val="left" w:pos="3915"/>
        </w:tabs>
        <w:spacing w:line="317" w:lineRule="exact"/>
        <w:jc w:val="center"/>
        <w:rPr>
          <w:b/>
          <w:sz w:val="28"/>
          <w:szCs w:val="28"/>
        </w:rPr>
      </w:pPr>
      <w:r w:rsidRPr="008511A1">
        <w:rPr>
          <w:b/>
          <w:sz w:val="28"/>
          <w:szCs w:val="28"/>
        </w:rPr>
        <w:t>ПЕРЕЧЕНЬ</w:t>
      </w:r>
    </w:p>
    <w:p w14:paraId="600F1570" w14:textId="7C579BC7" w:rsidR="007449ED" w:rsidRPr="008511A1" w:rsidRDefault="002F2E23" w:rsidP="00C9557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A1">
        <w:rPr>
          <w:rFonts w:ascii="Times New Roman" w:hAnsi="Times New Roman" w:cs="Times New Roman"/>
          <w:b/>
          <w:sz w:val="28"/>
          <w:szCs w:val="28"/>
        </w:rPr>
        <w:t>в</w:t>
      </w:r>
      <w:r w:rsidR="003E0DBD" w:rsidRPr="008511A1">
        <w:rPr>
          <w:rFonts w:ascii="Times New Roman" w:hAnsi="Times New Roman" w:cs="Times New Roman"/>
          <w:b/>
          <w:sz w:val="28"/>
          <w:szCs w:val="28"/>
        </w:rPr>
        <w:t>едомственных целевых программ Лабинского городского поселения Лабинского района, предусмотренных к реализации в 202</w:t>
      </w:r>
      <w:r w:rsidR="00960F42" w:rsidRPr="008511A1">
        <w:rPr>
          <w:rFonts w:ascii="Times New Roman" w:hAnsi="Times New Roman" w:cs="Times New Roman"/>
          <w:b/>
          <w:sz w:val="28"/>
          <w:szCs w:val="28"/>
        </w:rPr>
        <w:t>3</w:t>
      </w:r>
      <w:r w:rsidR="003E0DBD" w:rsidRPr="008511A1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3DB646F9" w14:textId="3CE449B2" w:rsidR="007449ED" w:rsidRDefault="007449ED" w:rsidP="008511A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CEBF94C" w14:textId="23C7A4F7" w:rsidR="009B319B" w:rsidRDefault="009B319B" w:rsidP="008511A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611"/>
        <w:gridCol w:w="5337"/>
        <w:gridCol w:w="3658"/>
      </w:tblGrid>
      <w:tr w:rsidR="009B319B" w:rsidRPr="008511A1" w14:paraId="398B9250" w14:textId="77777777" w:rsidTr="00A04C6B">
        <w:trPr>
          <w:tblHeader/>
        </w:trPr>
        <w:tc>
          <w:tcPr>
            <w:tcW w:w="611" w:type="dxa"/>
            <w:vAlign w:val="center"/>
          </w:tcPr>
          <w:p w14:paraId="35A91BD9" w14:textId="77777777" w:rsidR="009B319B" w:rsidRPr="008511A1" w:rsidRDefault="009B319B" w:rsidP="009576BB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№ п/п</w:t>
            </w:r>
          </w:p>
        </w:tc>
        <w:tc>
          <w:tcPr>
            <w:tcW w:w="5337" w:type="dxa"/>
            <w:vAlign w:val="center"/>
          </w:tcPr>
          <w:p w14:paraId="339E2B59" w14:textId="77777777" w:rsidR="009B319B" w:rsidRPr="008511A1" w:rsidRDefault="009B319B" w:rsidP="009576BB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3658" w:type="dxa"/>
            <w:tcBorders>
              <w:right w:val="single" w:sz="4" w:space="0" w:color="auto"/>
            </w:tcBorders>
            <w:vAlign w:val="center"/>
          </w:tcPr>
          <w:p w14:paraId="55F1D52A" w14:textId="77777777" w:rsidR="009B319B" w:rsidRPr="008511A1" w:rsidRDefault="009B319B" w:rsidP="009576BB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Ответственный исполнитель ведомственной целевой программы</w:t>
            </w:r>
          </w:p>
        </w:tc>
      </w:tr>
    </w:tbl>
    <w:p w14:paraId="3D104EBA" w14:textId="77777777" w:rsidR="009B319B" w:rsidRPr="009B319B" w:rsidRDefault="009B319B" w:rsidP="008511A1">
      <w:pPr>
        <w:pStyle w:val="ConsPlusNormal"/>
        <w:ind w:firstLine="709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609"/>
        <w:gridCol w:w="5291"/>
        <w:gridCol w:w="3707"/>
        <w:gridCol w:w="424"/>
      </w:tblGrid>
      <w:tr w:rsidR="00B77B37" w:rsidRPr="008511A1" w14:paraId="75D9CBAC" w14:textId="77777777" w:rsidTr="00A04C6B">
        <w:trPr>
          <w:tblHeader/>
        </w:trPr>
        <w:tc>
          <w:tcPr>
            <w:tcW w:w="609" w:type="dxa"/>
            <w:vAlign w:val="center"/>
          </w:tcPr>
          <w:p w14:paraId="324FD462" w14:textId="2B203D03" w:rsidR="00B77B37" w:rsidRPr="008511A1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bookmarkStart w:id="0" w:name="Par37"/>
            <w:bookmarkEnd w:id="0"/>
            <w:r w:rsidRPr="008511A1">
              <w:rPr>
                <w:sz w:val="28"/>
                <w:szCs w:val="28"/>
              </w:rPr>
              <w:t>1</w:t>
            </w:r>
          </w:p>
        </w:tc>
        <w:tc>
          <w:tcPr>
            <w:tcW w:w="5291" w:type="dxa"/>
            <w:vAlign w:val="center"/>
          </w:tcPr>
          <w:p w14:paraId="3B938F3D" w14:textId="0ED1794E" w:rsidR="00B77B37" w:rsidRPr="008511A1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2</w:t>
            </w:r>
          </w:p>
        </w:tc>
        <w:tc>
          <w:tcPr>
            <w:tcW w:w="3707" w:type="dxa"/>
            <w:tcBorders>
              <w:right w:val="single" w:sz="4" w:space="0" w:color="auto"/>
            </w:tcBorders>
            <w:vAlign w:val="center"/>
          </w:tcPr>
          <w:p w14:paraId="26EAF69F" w14:textId="15275751" w:rsidR="00B77B37" w:rsidRPr="008511A1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3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03F4FA" w14:textId="77777777" w:rsidR="00B77B37" w:rsidRPr="008511A1" w:rsidRDefault="00B77B37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4849F3" w:rsidRPr="008511A1" w14:paraId="0C7EABA9" w14:textId="77777777" w:rsidTr="00A04C6B">
        <w:tc>
          <w:tcPr>
            <w:tcW w:w="609" w:type="dxa"/>
          </w:tcPr>
          <w:p w14:paraId="3F676FCF" w14:textId="214D77D3" w:rsidR="004849F3" w:rsidRPr="008511A1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1</w:t>
            </w:r>
          </w:p>
        </w:tc>
        <w:tc>
          <w:tcPr>
            <w:tcW w:w="5291" w:type="dxa"/>
          </w:tcPr>
          <w:p w14:paraId="7E392872" w14:textId="1596018C" w:rsidR="004849F3" w:rsidRPr="008511A1" w:rsidRDefault="004849F3" w:rsidP="00AF1895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Ведомственная целевая программа «Капитальный ремонт и ремонт дорог Лабинского городского поселения Лабинского района» на 2022-2024 годы</w:t>
            </w:r>
          </w:p>
        </w:tc>
        <w:tc>
          <w:tcPr>
            <w:tcW w:w="3707" w:type="dxa"/>
            <w:vMerge w:val="restart"/>
            <w:tcBorders>
              <w:right w:val="single" w:sz="4" w:space="0" w:color="auto"/>
            </w:tcBorders>
          </w:tcPr>
          <w:p w14:paraId="71D18BDB" w14:textId="68F2157E" w:rsidR="004849F3" w:rsidRPr="008511A1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</w:t>
            </w:r>
            <w:r w:rsidR="00CC61AA" w:rsidRPr="008511A1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EF46E0" w14:textId="77777777" w:rsidR="004849F3" w:rsidRPr="008511A1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4849F3" w:rsidRPr="008511A1" w14:paraId="2C18F3B3" w14:textId="77777777" w:rsidTr="00A04C6B">
        <w:tc>
          <w:tcPr>
            <w:tcW w:w="609" w:type="dxa"/>
          </w:tcPr>
          <w:p w14:paraId="728C3348" w14:textId="33FA9260" w:rsidR="004849F3" w:rsidRPr="008511A1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2</w:t>
            </w:r>
          </w:p>
        </w:tc>
        <w:tc>
          <w:tcPr>
            <w:tcW w:w="5291" w:type="dxa"/>
          </w:tcPr>
          <w:p w14:paraId="0798368A" w14:textId="4C51A6BC" w:rsidR="004849F3" w:rsidRPr="008511A1" w:rsidRDefault="004849F3" w:rsidP="0054261D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 xml:space="preserve">Ведомственная целевая программа «Подготовка документов территориального планирования на территории </w:t>
            </w:r>
            <w:r w:rsidR="00CC61AA" w:rsidRPr="008511A1">
              <w:rPr>
                <w:sz w:val="28"/>
                <w:szCs w:val="28"/>
              </w:rPr>
              <w:t>Лабинского городского поселения Лабинского района</w:t>
            </w:r>
            <w:r w:rsidRPr="008511A1">
              <w:rPr>
                <w:sz w:val="28"/>
                <w:szCs w:val="28"/>
              </w:rPr>
              <w:t xml:space="preserve"> </w:t>
            </w:r>
            <w:r w:rsidR="009B319B">
              <w:rPr>
                <w:sz w:val="28"/>
                <w:szCs w:val="28"/>
              </w:rPr>
              <w:t xml:space="preserve">                            </w:t>
            </w:r>
            <w:r w:rsidRPr="008511A1">
              <w:rPr>
                <w:sz w:val="28"/>
                <w:szCs w:val="28"/>
              </w:rPr>
              <w:t>на 2023-202</w:t>
            </w:r>
            <w:r w:rsidR="0054261D" w:rsidRPr="008511A1">
              <w:rPr>
                <w:sz w:val="28"/>
                <w:szCs w:val="28"/>
              </w:rPr>
              <w:t>5</w:t>
            </w:r>
            <w:r w:rsidRPr="008511A1">
              <w:rPr>
                <w:sz w:val="28"/>
                <w:szCs w:val="28"/>
              </w:rPr>
              <w:t xml:space="preserve"> годы»</w:t>
            </w:r>
          </w:p>
        </w:tc>
        <w:tc>
          <w:tcPr>
            <w:tcW w:w="3707" w:type="dxa"/>
            <w:vMerge/>
            <w:tcBorders>
              <w:right w:val="single" w:sz="4" w:space="0" w:color="auto"/>
            </w:tcBorders>
          </w:tcPr>
          <w:p w14:paraId="7570F677" w14:textId="77777777" w:rsidR="004849F3" w:rsidRPr="008511A1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AC2520" w14:textId="77777777" w:rsidR="004849F3" w:rsidRPr="008511A1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5A7BC9" w:rsidRPr="008511A1" w14:paraId="5F9DE095" w14:textId="77777777" w:rsidTr="00A04C6B">
        <w:tc>
          <w:tcPr>
            <w:tcW w:w="609" w:type="dxa"/>
          </w:tcPr>
          <w:p w14:paraId="5449E0E9" w14:textId="2ECE339C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3</w:t>
            </w:r>
          </w:p>
        </w:tc>
        <w:tc>
          <w:tcPr>
            <w:tcW w:w="5291" w:type="dxa"/>
          </w:tcPr>
          <w:p w14:paraId="31461E0A" w14:textId="63432195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Ведомственная целевая программа «Реконструкция очистных сооружений бытовых сточных вод производительностью 17000 м3/</w:t>
            </w:r>
            <w:proofErr w:type="spellStart"/>
            <w:r w:rsidRPr="008511A1">
              <w:rPr>
                <w:sz w:val="28"/>
                <w:szCs w:val="28"/>
              </w:rPr>
              <w:t>сут</w:t>
            </w:r>
            <w:proofErr w:type="spellEnd"/>
            <w:r w:rsidRPr="008511A1">
              <w:rPr>
                <w:sz w:val="28"/>
                <w:szCs w:val="28"/>
              </w:rPr>
              <w:t>.</w:t>
            </w:r>
            <w:r w:rsidR="00B84370">
              <w:rPr>
                <w:sz w:val="28"/>
                <w:szCs w:val="28"/>
              </w:rPr>
              <w:t xml:space="preserve">                    </w:t>
            </w:r>
            <w:r w:rsidRPr="008511A1">
              <w:rPr>
                <w:sz w:val="28"/>
                <w:szCs w:val="28"/>
              </w:rPr>
              <w:t xml:space="preserve"> в г. Лабинске» на 2023 год</w:t>
            </w:r>
          </w:p>
        </w:tc>
        <w:tc>
          <w:tcPr>
            <w:tcW w:w="3707" w:type="dxa"/>
            <w:vMerge w:val="restart"/>
            <w:tcBorders>
              <w:right w:val="single" w:sz="4" w:space="0" w:color="auto"/>
            </w:tcBorders>
          </w:tcPr>
          <w:p w14:paraId="69FB45D7" w14:textId="278DC180" w:rsidR="005A7BC9" w:rsidRPr="008511A1" w:rsidRDefault="005A7BC9" w:rsidP="004D13CF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 xml:space="preserve">Отдел жилищно-коммунального хозяйства и благоустройства администрации Лабинского городского поселения </w:t>
            </w:r>
            <w:r w:rsidRPr="008511A1">
              <w:rPr>
                <w:sz w:val="28"/>
                <w:szCs w:val="28"/>
              </w:rPr>
              <w:lastRenderedPageBreak/>
              <w:t>Лабинского района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B32BA2" w14:textId="77777777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5A7BC9" w:rsidRPr="008511A1" w14:paraId="1DDA03AB" w14:textId="77777777" w:rsidTr="00A04C6B">
        <w:tc>
          <w:tcPr>
            <w:tcW w:w="609" w:type="dxa"/>
          </w:tcPr>
          <w:p w14:paraId="46BDA233" w14:textId="379EAD22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291" w:type="dxa"/>
          </w:tcPr>
          <w:p w14:paraId="740451D8" w14:textId="3362809B" w:rsidR="005A7BC9" w:rsidRPr="008511A1" w:rsidRDefault="005A7BC9" w:rsidP="00525A84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Ведомственная целевая программа</w:t>
            </w:r>
            <w:r w:rsidR="00525A84">
              <w:rPr>
                <w:sz w:val="28"/>
                <w:szCs w:val="28"/>
              </w:rPr>
              <w:t xml:space="preserve"> </w:t>
            </w:r>
            <w:r w:rsidRPr="008511A1">
              <w:rPr>
                <w:sz w:val="28"/>
                <w:szCs w:val="28"/>
              </w:rPr>
              <w:t>«Реконструкция водозаборных сооружений в г. Лабинске» на 2023 год</w:t>
            </w:r>
          </w:p>
        </w:tc>
        <w:tc>
          <w:tcPr>
            <w:tcW w:w="3707" w:type="dxa"/>
            <w:vMerge/>
            <w:tcBorders>
              <w:right w:val="single" w:sz="4" w:space="0" w:color="auto"/>
            </w:tcBorders>
          </w:tcPr>
          <w:p w14:paraId="64C4CB12" w14:textId="77777777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AF5843" w14:textId="77777777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5A7BC9" w:rsidRPr="008511A1" w14:paraId="6AC7FE05" w14:textId="77777777" w:rsidTr="00A04C6B">
        <w:tc>
          <w:tcPr>
            <w:tcW w:w="609" w:type="dxa"/>
          </w:tcPr>
          <w:p w14:paraId="4FCB7E61" w14:textId="0FD90451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5</w:t>
            </w:r>
          </w:p>
        </w:tc>
        <w:tc>
          <w:tcPr>
            <w:tcW w:w="5291" w:type="dxa"/>
          </w:tcPr>
          <w:p w14:paraId="4CBC1F1D" w14:textId="5CAA701F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 xml:space="preserve">Ведомственная целевая программа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</w:t>
            </w:r>
            <w:r w:rsidR="00525A84">
              <w:rPr>
                <w:sz w:val="28"/>
                <w:szCs w:val="28"/>
              </w:rPr>
              <w:t xml:space="preserve">                            </w:t>
            </w:r>
            <w:r w:rsidRPr="008511A1">
              <w:rPr>
                <w:sz w:val="28"/>
                <w:szCs w:val="28"/>
              </w:rPr>
              <w:t>на 2023-2025 годы</w:t>
            </w:r>
          </w:p>
        </w:tc>
        <w:tc>
          <w:tcPr>
            <w:tcW w:w="3707" w:type="dxa"/>
            <w:vMerge/>
            <w:tcBorders>
              <w:right w:val="single" w:sz="4" w:space="0" w:color="auto"/>
            </w:tcBorders>
          </w:tcPr>
          <w:p w14:paraId="68026723" w14:textId="77777777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3B8E1E" w14:textId="77777777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5A7BC9" w:rsidRPr="008511A1" w14:paraId="658F3937" w14:textId="77777777" w:rsidTr="00A04C6B">
        <w:tc>
          <w:tcPr>
            <w:tcW w:w="609" w:type="dxa"/>
          </w:tcPr>
          <w:p w14:paraId="574118F6" w14:textId="4292F116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6</w:t>
            </w:r>
          </w:p>
        </w:tc>
        <w:tc>
          <w:tcPr>
            <w:tcW w:w="5291" w:type="dxa"/>
          </w:tcPr>
          <w:p w14:paraId="77677962" w14:textId="6602B34F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8511A1">
              <w:rPr>
                <w:color w:val="000000" w:themeColor="text1"/>
                <w:sz w:val="28"/>
                <w:szCs w:val="28"/>
              </w:rPr>
              <w:t>Ведомственная целевая программа «Строительство инженерных сетей (газоснабжение, водоснабжение) микрорайона «Виноградный-2»</w:t>
            </w:r>
            <w:r w:rsidR="009B319B">
              <w:rPr>
                <w:color w:val="000000" w:themeColor="text1"/>
                <w:sz w:val="28"/>
                <w:szCs w:val="28"/>
              </w:rPr>
              <w:t xml:space="preserve">                            </w:t>
            </w:r>
            <w:r w:rsidRPr="008511A1">
              <w:rPr>
                <w:color w:val="000000" w:themeColor="text1"/>
                <w:sz w:val="28"/>
                <w:szCs w:val="28"/>
              </w:rPr>
              <w:t xml:space="preserve"> в г. Лабинске на 2023 год»</w:t>
            </w:r>
          </w:p>
        </w:tc>
        <w:tc>
          <w:tcPr>
            <w:tcW w:w="3707" w:type="dxa"/>
            <w:vMerge/>
            <w:tcBorders>
              <w:right w:val="single" w:sz="4" w:space="0" w:color="auto"/>
            </w:tcBorders>
          </w:tcPr>
          <w:p w14:paraId="57A8A853" w14:textId="77777777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4E5E93" w14:textId="77777777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5A7BC9" w:rsidRPr="008511A1" w14:paraId="69D200F4" w14:textId="77777777" w:rsidTr="00A04C6B">
        <w:tc>
          <w:tcPr>
            <w:tcW w:w="609" w:type="dxa"/>
          </w:tcPr>
          <w:p w14:paraId="17980AE0" w14:textId="6B34D34B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7</w:t>
            </w:r>
          </w:p>
        </w:tc>
        <w:tc>
          <w:tcPr>
            <w:tcW w:w="5291" w:type="dxa"/>
          </w:tcPr>
          <w:p w14:paraId="3EE5F9BC" w14:textId="42B6420F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8511A1">
              <w:rPr>
                <w:color w:val="000000" w:themeColor="text1"/>
                <w:sz w:val="28"/>
                <w:szCs w:val="28"/>
              </w:rPr>
              <w:t>Ведомственная целевая программа «Строительство спортивной площадки по ул. Калинина в г. Лабинске Краснодарского края (1 этап)» на 2023 год</w:t>
            </w:r>
          </w:p>
        </w:tc>
        <w:tc>
          <w:tcPr>
            <w:tcW w:w="3707" w:type="dxa"/>
            <w:vMerge/>
            <w:tcBorders>
              <w:right w:val="single" w:sz="4" w:space="0" w:color="auto"/>
            </w:tcBorders>
          </w:tcPr>
          <w:p w14:paraId="17AA6A48" w14:textId="77777777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BBFC7B" w14:textId="77777777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5A7BC9" w:rsidRPr="008511A1" w14:paraId="2B306A4D" w14:textId="77777777" w:rsidTr="00A04C6B">
        <w:tc>
          <w:tcPr>
            <w:tcW w:w="609" w:type="dxa"/>
          </w:tcPr>
          <w:p w14:paraId="1AA7F887" w14:textId="649ADFF3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8</w:t>
            </w:r>
          </w:p>
        </w:tc>
        <w:tc>
          <w:tcPr>
            <w:tcW w:w="5291" w:type="dxa"/>
          </w:tcPr>
          <w:p w14:paraId="38F60EB0" w14:textId="013F37C5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8511A1">
              <w:rPr>
                <w:color w:val="000000" w:themeColor="text1"/>
                <w:sz w:val="28"/>
                <w:szCs w:val="28"/>
              </w:rPr>
              <w:t>Ведомственная целевая программа «Газификация микрорайона «Северный» Лабинского городского поселения Лабинского района на 2023 год»</w:t>
            </w:r>
          </w:p>
        </w:tc>
        <w:tc>
          <w:tcPr>
            <w:tcW w:w="3707" w:type="dxa"/>
            <w:vMerge/>
            <w:tcBorders>
              <w:right w:val="single" w:sz="4" w:space="0" w:color="auto"/>
            </w:tcBorders>
          </w:tcPr>
          <w:p w14:paraId="529E3FE4" w14:textId="77777777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05F262" w14:textId="77777777" w:rsidR="005A7BC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815C69" w:rsidRPr="008511A1" w14:paraId="0558770B" w14:textId="77777777" w:rsidTr="00A04C6B">
        <w:tc>
          <w:tcPr>
            <w:tcW w:w="609" w:type="dxa"/>
          </w:tcPr>
          <w:p w14:paraId="1568FFF4" w14:textId="0669E09A" w:rsidR="00815C6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9</w:t>
            </w:r>
          </w:p>
        </w:tc>
        <w:tc>
          <w:tcPr>
            <w:tcW w:w="5291" w:type="dxa"/>
          </w:tcPr>
          <w:p w14:paraId="782FEA1C" w14:textId="1BA1E00E" w:rsidR="00815C69" w:rsidRPr="008511A1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Ведомственная целевая программа «Развитие субъектов малого и среднего предпринимательства на территории Лабинского городского поселения»</w:t>
            </w:r>
            <w:r w:rsidR="009B319B">
              <w:rPr>
                <w:sz w:val="28"/>
                <w:szCs w:val="28"/>
              </w:rPr>
              <w:t xml:space="preserve">                    </w:t>
            </w:r>
            <w:r w:rsidRPr="008511A1">
              <w:rPr>
                <w:sz w:val="28"/>
                <w:szCs w:val="28"/>
              </w:rPr>
              <w:t xml:space="preserve"> на 2023 год </w:t>
            </w:r>
          </w:p>
        </w:tc>
        <w:tc>
          <w:tcPr>
            <w:tcW w:w="3707" w:type="dxa"/>
            <w:vMerge w:val="restart"/>
            <w:tcBorders>
              <w:right w:val="single" w:sz="4" w:space="0" w:color="auto"/>
            </w:tcBorders>
          </w:tcPr>
          <w:p w14:paraId="61353665" w14:textId="393FAAB9" w:rsidR="00815C69" w:rsidRPr="008511A1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Финансовое управление администрации</w:t>
            </w:r>
            <w:r w:rsidR="00CC61AA" w:rsidRPr="008511A1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74B534" w14:textId="77777777" w:rsidR="00815C69" w:rsidRPr="008511A1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815C69" w:rsidRPr="008511A1" w14:paraId="70506AAC" w14:textId="77777777" w:rsidTr="00A04C6B">
        <w:tc>
          <w:tcPr>
            <w:tcW w:w="609" w:type="dxa"/>
          </w:tcPr>
          <w:p w14:paraId="2F47D684" w14:textId="1A2CEBA6" w:rsidR="00815C69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10</w:t>
            </w:r>
          </w:p>
        </w:tc>
        <w:tc>
          <w:tcPr>
            <w:tcW w:w="5291" w:type="dxa"/>
          </w:tcPr>
          <w:p w14:paraId="71FD4B2F" w14:textId="001C9FF9" w:rsidR="00815C69" w:rsidRPr="008511A1" w:rsidRDefault="00815C69" w:rsidP="00815C69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 xml:space="preserve">Ведомственная целевая программа «Организация общественных работ на территории Лабинского городского поселения Лабинского района» </w:t>
            </w:r>
            <w:r w:rsidR="009B319B">
              <w:rPr>
                <w:sz w:val="28"/>
                <w:szCs w:val="28"/>
              </w:rPr>
              <w:t xml:space="preserve">                             </w:t>
            </w:r>
            <w:r w:rsidRPr="008511A1">
              <w:rPr>
                <w:sz w:val="28"/>
                <w:szCs w:val="28"/>
              </w:rPr>
              <w:t>на 2023 год</w:t>
            </w:r>
          </w:p>
        </w:tc>
        <w:tc>
          <w:tcPr>
            <w:tcW w:w="3707" w:type="dxa"/>
            <w:vMerge/>
            <w:tcBorders>
              <w:right w:val="single" w:sz="4" w:space="0" w:color="auto"/>
            </w:tcBorders>
          </w:tcPr>
          <w:p w14:paraId="1D3A43FC" w14:textId="77777777" w:rsidR="00815C69" w:rsidRPr="008511A1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4EE267" w14:textId="77777777" w:rsidR="00815C69" w:rsidRPr="008511A1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:rsidRPr="008511A1" w14:paraId="1C60810D" w14:textId="77777777" w:rsidTr="00A04C6B">
        <w:tc>
          <w:tcPr>
            <w:tcW w:w="609" w:type="dxa"/>
          </w:tcPr>
          <w:p w14:paraId="58193FD8" w14:textId="1BD9011E" w:rsidR="00AF1895" w:rsidRPr="008511A1" w:rsidRDefault="005A7BC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11</w:t>
            </w:r>
          </w:p>
        </w:tc>
        <w:tc>
          <w:tcPr>
            <w:tcW w:w="5291" w:type="dxa"/>
          </w:tcPr>
          <w:p w14:paraId="5BB328F1" w14:textId="7841CDDD" w:rsidR="00AF1895" w:rsidRPr="008511A1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Ведомственная целевая программа «Информационное обеспечение и информатизация органов местного самоуправления Лабинского городск</w:t>
            </w:r>
            <w:r w:rsidR="0054261D" w:rsidRPr="008511A1">
              <w:rPr>
                <w:sz w:val="28"/>
                <w:szCs w:val="28"/>
              </w:rPr>
              <w:t>ого поселения Лабинского района</w:t>
            </w:r>
            <w:r w:rsidR="00065203">
              <w:rPr>
                <w:sz w:val="28"/>
                <w:szCs w:val="28"/>
              </w:rPr>
              <w:t xml:space="preserve">                                </w:t>
            </w:r>
            <w:r w:rsidR="0054261D" w:rsidRPr="008511A1">
              <w:rPr>
                <w:sz w:val="28"/>
                <w:szCs w:val="28"/>
              </w:rPr>
              <w:t xml:space="preserve"> в </w:t>
            </w:r>
            <w:r w:rsidRPr="008511A1">
              <w:rPr>
                <w:sz w:val="28"/>
                <w:szCs w:val="28"/>
              </w:rPr>
              <w:t>2023-2025 годах</w:t>
            </w:r>
            <w:r w:rsidR="0054261D" w:rsidRPr="008511A1">
              <w:rPr>
                <w:sz w:val="28"/>
                <w:szCs w:val="28"/>
              </w:rPr>
              <w:t>»</w:t>
            </w:r>
          </w:p>
        </w:tc>
        <w:tc>
          <w:tcPr>
            <w:tcW w:w="3707" w:type="dxa"/>
            <w:vMerge w:val="restart"/>
            <w:tcBorders>
              <w:right w:val="single" w:sz="4" w:space="0" w:color="auto"/>
            </w:tcBorders>
          </w:tcPr>
          <w:p w14:paraId="03369FD6" w14:textId="71D1CD28" w:rsidR="00AF1895" w:rsidRPr="008511A1" w:rsidRDefault="005A0E7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Управление</w:t>
            </w:r>
            <w:r w:rsidR="00AF1895" w:rsidRPr="008511A1">
              <w:rPr>
                <w:sz w:val="28"/>
                <w:szCs w:val="28"/>
              </w:rPr>
              <w:t xml:space="preserve"> по организационной работе администрации</w:t>
            </w:r>
            <w:r w:rsidR="00CC61AA" w:rsidRPr="008511A1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9E9900" w14:textId="77777777" w:rsidR="00AF1895" w:rsidRPr="008511A1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:rsidRPr="008511A1" w14:paraId="0D1E3E99" w14:textId="77777777" w:rsidTr="00A04C6B">
        <w:tc>
          <w:tcPr>
            <w:tcW w:w="609" w:type="dxa"/>
          </w:tcPr>
          <w:p w14:paraId="3D43975B" w14:textId="527A49CD" w:rsidR="00AF1895" w:rsidRPr="008511A1" w:rsidRDefault="004B3D5C" w:rsidP="005A7BC9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1</w:t>
            </w:r>
            <w:r w:rsidR="005A7BC9" w:rsidRPr="008511A1">
              <w:rPr>
                <w:sz w:val="28"/>
                <w:szCs w:val="28"/>
              </w:rPr>
              <w:t>2</w:t>
            </w:r>
          </w:p>
        </w:tc>
        <w:tc>
          <w:tcPr>
            <w:tcW w:w="5291" w:type="dxa"/>
          </w:tcPr>
          <w:p w14:paraId="65124A69" w14:textId="1441BFFA" w:rsidR="00AF1895" w:rsidRPr="008511A1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 xml:space="preserve">Ведомственная целевая программа «Мероприятия праздничных дней и памятных дат, проводимых </w:t>
            </w:r>
            <w:r w:rsidRPr="008511A1">
              <w:rPr>
                <w:sz w:val="28"/>
                <w:szCs w:val="28"/>
              </w:rPr>
              <w:lastRenderedPageBreak/>
              <w:t xml:space="preserve">администрацией Лабинского городского поселения Лабинского района </w:t>
            </w:r>
            <w:r w:rsidR="009B319B">
              <w:rPr>
                <w:sz w:val="28"/>
                <w:szCs w:val="28"/>
              </w:rPr>
              <w:t xml:space="preserve">                              </w:t>
            </w:r>
            <w:r w:rsidRPr="008511A1">
              <w:rPr>
                <w:sz w:val="28"/>
                <w:szCs w:val="28"/>
              </w:rPr>
              <w:t>в 2023-2025 годах»</w:t>
            </w:r>
          </w:p>
        </w:tc>
        <w:tc>
          <w:tcPr>
            <w:tcW w:w="3707" w:type="dxa"/>
            <w:vMerge/>
            <w:tcBorders>
              <w:right w:val="single" w:sz="4" w:space="0" w:color="auto"/>
            </w:tcBorders>
          </w:tcPr>
          <w:p w14:paraId="09BD7B82" w14:textId="77777777" w:rsidR="00AF1895" w:rsidRPr="008511A1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37EA24" w14:textId="77777777" w:rsidR="00AF1895" w:rsidRPr="008511A1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:rsidRPr="008511A1" w14:paraId="40628877" w14:textId="77777777" w:rsidTr="00A04C6B">
        <w:tc>
          <w:tcPr>
            <w:tcW w:w="609" w:type="dxa"/>
          </w:tcPr>
          <w:p w14:paraId="5C542D0D" w14:textId="741F171C" w:rsidR="00AF1895" w:rsidRPr="008511A1" w:rsidRDefault="004B3D5C" w:rsidP="005A7BC9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1</w:t>
            </w:r>
            <w:r w:rsidR="005A7BC9" w:rsidRPr="008511A1">
              <w:rPr>
                <w:sz w:val="28"/>
                <w:szCs w:val="28"/>
              </w:rPr>
              <w:t>3</w:t>
            </w:r>
          </w:p>
        </w:tc>
        <w:tc>
          <w:tcPr>
            <w:tcW w:w="5291" w:type="dxa"/>
          </w:tcPr>
          <w:p w14:paraId="245131C7" w14:textId="30304C65" w:rsidR="00AF1895" w:rsidRPr="008511A1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 xml:space="preserve">Ведомственная целевая программа «Развитие и поддержка казачества </w:t>
            </w:r>
            <w:r w:rsidR="004D13CF">
              <w:rPr>
                <w:sz w:val="28"/>
                <w:szCs w:val="28"/>
              </w:rPr>
              <w:t xml:space="preserve">                         </w:t>
            </w:r>
            <w:r w:rsidRPr="008511A1">
              <w:rPr>
                <w:sz w:val="28"/>
                <w:szCs w:val="28"/>
              </w:rPr>
              <w:t>в Лабинском городском поселении Лабинского района</w:t>
            </w:r>
            <w:r w:rsidR="0054261D" w:rsidRPr="008511A1">
              <w:rPr>
                <w:sz w:val="28"/>
                <w:szCs w:val="28"/>
              </w:rPr>
              <w:t>» на 2021-2023 годы</w:t>
            </w:r>
          </w:p>
        </w:tc>
        <w:tc>
          <w:tcPr>
            <w:tcW w:w="3707" w:type="dxa"/>
            <w:vMerge/>
            <w:tcBorders>
              <w:right w:val="single" w:sz="4" w:space="0" w:color="auto"/>
            </w:tcBorders>
          </w:tcPr>
          <w:p w14:paraId="59EF61E7" w14:textId="77777777" w:rsidR="00AF1895" w:rsidRPr="008511A1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8BC71D" w14:textId="77777777" w:rsidR="00AF1895" w:rsidRPr="008511A1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:rsidRPr="008511A1" w14:paraId="3EFB3509" w14:textId="77777777" w:rsidTr="00A04C6B">
        <w:tc>
          <w:tcPr>
            <w:tcW w:w="609" w:type="dxa"/>
          </w:tcPr>
          <w:p w14:paraId="1F1A0A69" w14:textId="44674D70" w:rsidR="00AF1895" w:rsidRPr="008511A1" w:rsidRDefault="004B3D5C" w:rsidP="005A7BC9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1</w:t>
            </w:r>
            <w:r w:rsidR="005A7BC9" w:rsidRPr="008511A1">
              <w:rPr>
                <w:sz w:val="28"/>
                <w:szCs w:val="28"/>
              </w:rPr>
              <w:t>4</w:t>
            </w:r>
          </w:p>
        </w:tc>
        <w:tc>
          <w:tcPr>
            <w:tcW w:w="5291" w:type="dxa"/>
          </w:tcPr>
          <w:p w14:paraId="450E1511" w14:textId="09CB3C14" w:rsidR="00AF1895" w:rsidRPr="008511A1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 xml:space="preserve">Ведомственная целевая программа </w:t>
            </w:r>
            <w:r w:rsidR="00CC61AA" w:rsidRPr="008511A1">
              <w:rPr>
                <w:sz w:val="28"/>
                <w:szCs w:val="28"/>
              </w:rPr>
              <w:t>«</w:t>
            </w:r>
            <w:r w:rsidRPr="008511A1">
              <w:rPr>
                <w:sz w:val="28"/>
                <w:szCs w:val="28"/>
              </w:rPr>
              <w:t xml:space="preserve">Противодействие коррупции в Лабинском городском поселении Лабинского района» </w:t>
            </w:r>
            <w:r w:rsidR="0054261D" w:rsidRPr="008511A1">
              <w:rPr>
                <w:sz w:val="28"/>
                <w:szCs w:val="28"/>
              </w:rPr>
              <w:t xml:space="preserve">на </w:t>
            </w:r>
            <w:r w:rsidRPr="008511A1">
              <w:rPr>
                <w:sz w:val="28"/>
                <w:szCs w:val="28"/>
              </w:rPr>
              <w:t>2023 год</w:t>
            </w:r>
          </w:p>
        </w:tc>
        <w:tc>
          <w:tcPr>
            <w:tcW w:w="3707" w:type="dxa"/>
            <w:vMerge w:val="restart"/>
            <w:tcBorders>
              <w:right w:val="single" w:sz="4" w:space="0" w:color="auto"/>
            </w:tcBorders>
          </w:tcPr>
          <w:p w14:paraId="484B0C7C" w14:textId="1CBB86D4" w:rsidR="00AF1895" w:rsidRPr="008511A1" w:rsidRDefault="004E08A2" w:rsidP="00CC61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Юридический отдел</w:t>
            </w:r>
            <w:r w:rsidR="00AF1895" w:rsidRPr="008511A1">
              <w:rPr>
                <w:sz w:val="28"/>
                <w:szCs w:val="28"/>
              </w:rPr>
              <w:t xml:space="preserve"> администрации</w:t>
            </w:r>
            <w:r w:rsidR="00CC61AA" w:rsidRPr="008511A1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2ACCB0" w14:textId="77777777" w:rsidR="00AF1895" w:rsidRPr="008511A1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:rsidRPr="008511A1" w14:paraId="71443A1C" w14:textId="77777777" w:rsidTr="00A04C6B">
        <w:tc>
          <w:tcPr>
            <w:tcW w:w="609" w:type="dxa"/>
          </w:tcPr>
          <w:p w14:paraId="462E5D7C" w14:textId="4492567C" w:rsidR="00AF1895" w:rsidRPr="008511A1" w:rsidRDefault="004B3D5C" w:rsidP="005A7BC9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1</w:t>
            </w:r>
            <w:r w:rsidR="005A7BC9" w:rsidRPr="008511A1">
              <w:rPr>
                <w:sz w:val="28"/>
                <w:szCs w:val="28"/>
              </w:rPr>
              <w:t>5</w:t>
            </w:r>
          </w:p>
        </w:tc>
        <w:tc>
          <w:tcPr>
            <w:tcW w:w="5291" w:type="dxa"/>
          </w:tcPr>
          <w:p w14:paraId="7BC525E6" w14:textId="3608B540" w:rsidR="00AF1895" w:rsidRPr="008511A1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Ведомственная целевая программа «Обеспечение жильем малоимущих граждан, признанных нуждающимися в жилых помещениях, предоставляемых по договорам социального найма»</w:t>
            </w:r>
            <w:r w:rsidR="00065203">
              <w:rPr>
                <w:sz w:val="28"/>
                <w:szCs w:val="28"/>
              </w:rPr>
              <w:t xml:space="preserve">                          </w:t>
            </w:r>
            <w:r w:rsidRPr="008511A1">
              <w:rPr>
                <w:sz w:val="28"/>
                <w:szCs w:val="28"/>
              </w:rPr>
              <w:t xml:space="preserve"> на 2023 год</w:t>
            </w:r>
          </w:p>
        </w:tc>
        <w:tc>
          <w:tcPr>
            <w:tcW w:w="3707" w:type="dxa"/>
            <w:vMerge/>
            <w:tcBorders>
              <w:right w:val="single" w:sz="4" w:space="0" w:color="auto"/>
            </w:tcBorders>
          </w:tcPr>
          <w:p w14:paraId="554BF02D" w14:textId="77777777" w:rsidR="00AF1895" w:rsidRPr="008511A1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49BF7E" w14:textId="77777777" w:rsidR="00AF1895" w:rsidRPr="008511A1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:rsidRPr="008511A1" w14:paraId="3983D338" w14:textId="77777777" w:rsidTr="00A04C6B">
        <w:tc>
          <w:tcPr>
            <w:tcW w:w="609" w:type="dxa"/>
          </w:tcPr>
          <w:p w14:paraId="61762F3E" w14:textId="2B9BE344" w:rsidR="00AF1895" w:rsidRPr="008511A1" w:rsidRDefault="004B3D5C" w:rsidP="005A7BC9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1</w:t>
            </w:r>
            <w:r w:rsidR="005A7BC9" w:rsidRPr="008511A1">
              <w:rPr>
                <w:sz w:val="28"/>
                <w:szCs w:val="28"/>
              </w:rPr>
              <w:t>6</w:t>
            </w:r>
          </w:p>
        </w:tc>
        <w:tc>
          <w:tcPr>
            <w:tcW w:w="5291" w:type="dxa"/>
          </w:tcPr>
          <w:p w14:paraId="0DFF4D18" w14:textId="33B364A8" w:rsidR="00AF1895" w:rsidRPr="008511A1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Ведомственная целевая программа «Обеспечение жильем молодых семей</w:t>
            </w:r>
            <w:r w:rsidR="00065203">
              <w:rPr>
                <w:sz w:val="28"/>
                <w:szCs w:val="28"/>
              </w:rPr>
              <w:t xml:space="preserve">                   </w:t>
            </w:r>
            <w:r w:rsidRPr="008511A1">
              <w:rPr>
                <w:sz w:val="28"/>
                <w:szCs w:val="28"/>
              </w:rPr>
              <w:t xml:space="preserve"> на 2023-2025 годы»</w:t>
            </w:r>
          </w:p>
        </w:tc>
        <w:tc>
          <w:tcPr>
            <w:tcW w:w="3707" w:type="dxa"/>
            <w:vMerge/>
            <w:tcBorders>
              <w:right w:val="single" w:sz="4" w:space="0" w:color="auto"/>
            </w:tcBorders>
          </w:tcPr>
          <w:p w14:paraId="163D56F5" w14:textId="77777777" w:rsidR="00AF1895" w:rsidRPr="008511A1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E379E8" w14:textId="77777777" w:rsidR="00AF1895" w:rsidRPr="008511A1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DC86963" w14:textId="77777777" w:rsidR="00AF1895" w:rsidRPr="008511A1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A3DA22F" w14:textId="2B7AD78A" w:rsidR="00AF1895" w:rsidRPr="008511A1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511A1">
              <w:rPr>
                <w:sz w:val="28"/>
                <w:szCs w:val="28"/>
              </w:rPr>
              <w:t>»</w:t>
            </w:r>
          </w:p>
        </w:tc>
      </w:tr>
    </w:tbl>
    <w:p w14:paraId="4AEF418A" w14:textId="2C8D3AEB" w:rsidR="003E0DBD" w:rsidRPr="008511A1" w:rsidRDefault="003E0DBD" w:rsidP="00960F42">
      <w:pPr>
        <w:pStyle w:val="a5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57027866" w14:textId="77777777" w:rsidR="00B26647" w:rsidRPr="008511A1" w:rsidRDefault="00B26647" w:rsidP="0071687B">
      <w:pPr>
        <w:rPr>
          <w:rFonts w:eastAsiaTheme="minorHAnsi"/>
          <w:sz w:val="28"/>
          <w:szCs w:val="28"/>
          <w:lang w:eastAsia="en-US"/>
        </w:rPr>
      </w:pPr>
    </w:p>
    <w:p w14:paraId="763D2DAF" w14:textId="77777777" w:rsidR="004B3D5C" w:rsidRPr="008511A1" w:rsidRDefault="004B3D5C" w:rsidP="00AF1895">
      <w:pPr>
        <w:ind w:left="-142"/>
        <w:rPr>
          <w:rFonts w:eastAsiaTheme="minorHAnsi"/>
          <w:sz w:val="28"/>
          <w:szCs w:val="28"/>
          <w:lang w:eastAsia="en-US"/>
        </w:rPr>
      </w:pPr>
      <w:r w:rsidRPr="008511A1">
        <w:rPr>
          <w:rFonts w:eastAsiaTheme="minorHAnsi"/>
          <w:sz w:val="28"/>
          <w:szCs w:val="28"/>
          <w:lang w:eastAsia="en-US"/>
        </w:rPr>
        <w:t xml:space="preserve">Начальник финансового </w:t>
      </w:r>
    </w:p>
    <w:p w14:paraId="61303C72" w14:textId="77777777" w:rsidR="004E08A2" w:rsidRPr="008511A1" w:rsidRDefault="004B3D5C" w:rsidP="00AF1895">
      <w:pPr>
        <w:ind w:left="-142"/>
        <w:rPr>
          <w:rFonts w:eastAsiaTheme="minorHAnsi"/>
          <w:sz w:val="28"/>
          <w:szCs w:val="28"/>
          <w:lang w:eastAsia="en-US"/>
        </w:rPr>
      </w:pPr>
      <w:r w:rsidRPr="008511A1">
        <w:rPr>
          <w:rFonts w:eastAsiaTheme="minorHAnsi"/>
          <w:sz w:val="28"/>
          <w:szCs w:val="28"/>
          <w:lang w:eastAsia="en-US"/>
        </w:rPr>
        <w:t>управления администрации</w:t>
      </w:r>
    </w:p>
    <w:p w14:paraId="6C5817D0" w14:textId="2ABC41A3" w:rsidR="009F5576" w:rsidRPr="008511A1" w:rsidRDefault="004E08A2" w:rsidP="00AF1895">
      <w:pPr>
        <w:ind w:left="-142"/>
        <w:rPr>
          <w:rFonts w:eastAsiaTheme="minorHAnsi"/>
          <w:sz w:val="28"/>
          <w:szCs w:val="28"/>
          <w:lang w:eastAsia="en-US"/>
        </w:rPr>
      </w:pPr>
      <w:r w:rsidRPr="008511A1">
        <w:rPr>
          <w:rFonts w:eastAsiaTheme="minorHAnsi"/>
          <w:sz w:val="28"/>
          <w:szCs w:val="28"/>
          <w:lang w:eastAsia="en-US"/>
        </w:rPr>
        <w:t xml:space="preserve">Лабинского городского поселения     </w:t>
      </w:r>
      <w:r w:rsidR="00FC4B0A" w:rsidRPr="008511A1">
        <w:rPr>
          <w:rFonts w:eastAsiaTheme="minorHAnsi"/>
          <w:sz w:val="28"/>
          <w:szCs w:val="28"/>
          <w:lang w:eastAsia="en-US"/>
        </w:rPr>
        <w:t xml:space="preserve">                      </w:t>
      </w:r>
      <w:r w:rsidR="00CC61AA" w:rsidRPr="008511A1">
        <w:rPr>
          <w:rFonts w:eastAsiaTheme="minorHAnsi"/>
          <w:sz w:val="28"/>
          <w:szCs w:val="28"/>
          <w:lang w:eastAsia="en-US"/>
        </w:rPr>
        <w:t xml:space="preserve">             </w:t>
      </w:r>
      <w:r w:rsidR="004B3D5C" w:rsidRPr="008511A1">
        <w:rPr>
          <w:rFonts w:eastAsiaTheme="minorHAnsi"/>
          <w:sz w:val="28"/>
          <w:szCs w:val="28"/>
          <w:lang w:eastAsia="en-US"/>
        </w:rPr>
        <w:t xml:space="preserve">            </w:t>
      </w:r>
      <w:r w:rsidR="00CC61AA" w:rsidRPr="008511A1">
        <w:rPr>
          <w:rFonts w:eastAsiaTheme="minorHAnsi"/>
          <w:sz w:val="28"/>
          <w:szCs w:val="28"/>
          <w:lang w:eastAsia="en-US"/>
        </w:rPr>
        <w:t xml:space="preserve"> </w:t>
      </w:r>
      <w:r w:rsidR="004B3D5C" w:rsidRPr="008511A1">
        <w:rPr>
          <w:rFonts w:eastAsiaTheme="minorHAnsi"/>
          <w:sz w:val="28"/>
          <w:szCs w:val="28"/>
          <w:lang w:eastAsia="en-US"/>
        </w:rPr>
        <w:t>Д.В. Шараускас</w:t>
      </w:r>
    </w:p>
    <w:sectPr w:rsidR="009F5576" w:rsidRPr="008511A1" w:rsidSect="00A04C6B">
      <w:pgSz w:w="11906" w:h="16838" w:code="9"/>
      <w:pgMar w:top="1134" w:right="567" w:bottom="1134" w:left="1701" w:header="567" w:footer="567" w:gutter="0"/>
      <w:pgNumType w:start="1"/>
      <w:cols w:space="853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746EC" w14:textId="77777777" w:rsidR="00F90392" w:rsidRDefault="00F90392" w:rsidP="00511C6B">
      <w:r>
        <w:separator/>
      </w:r>
    </w:p>
  </w:endnote>
  <w:endnote w:type="continuationSeparator" w:id="0">
    <w:p w14:paraId="018EAF11" w14:textId="77777777" w:rsidR="00F90392" w:rsidRDefault="00F90392" w:rsidP="0051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FD6EF" w14:textId="77777777" w:rsidR="00F90392" w:rsidRDefault="00F90392" w:rsidP="00511C6B">
      <w:r>
        <w:separator/>
      </w:r>
    </w:p>
  </w:footnote>
  <w:footnote w:type="continuationSeparator" w:id="0">
    <w:p w14:paraId="41539C2B" w14:textId="77777777" w:rsidR="00F90392" w:rsidRDefault="00F90392" w:rsidP="00511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61101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1B1BE00" w14:textId="21E00676" w:rsidR="00FA753C" w:rsidRPr="00072A38" w:rsidRDefault="00FA753C">
        <w:pPr>
          <w:pStyle w:val="a9"/>
          <w:jc w:val="center"/>
          <w:rPr>
            <w:sz w:val="28"/>
            <w:szCs w:val="28"/>
          </w:rPr>
        </w:pPr>
        <w:r w:rsidRPr="00072A38">
          <w:rPr>
            <w:sz w:val="28"/>
            <w:szCs w:val="28"/>
          </w:rPr>
          <w:fldChar w:fldCharType="begin"/>
        </w:r>
        <w:r w:rsidRPr="00072A38">
          <w:rPr>
            <w:sz w:val="28"/>
            <w:szCs w:val="28"/>
          </w:rPr>
          <w:instrText>PAGE   \* MERGEFORMAT</w:instrText>
        </w:r>
        <w:r w:rsidRPr="00072A38">
          <w:rPr>
            <w:sz w:val="28"/>
            <w:szCs w:val="28"/>
          </w:rPr>
          <w:fldChar w:fldCharType="separate"/>
        </w:r>
        <w:r w:rsidR="004E08A2" w:rsidRPr="00072A38">
          <w:rPr>
            <w:noProof/>
            <w:sz w:val="28"/>
            <w:szCs w:val="28"/>
          </w:rPr>
          <w:t>3</w:t>
        </w:r>
        <w:r w:rsidRPr="00072A38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35A8E" w14:textId="7FEAD8AD" w:rsidR="0070003D" w:rsidRPr="00016FDC" w:rsidRDefault="0070003D" w:rsidP="0070003D">
    <w:pPr>
      <w:pStyle w:val="a9"/>
      <w:jc w:val="right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016A46"/>
    <w:multiLevelType w:val="hybridMultilevel"/>
    <w:tmpl w:val="E8E66DCE"/>
    <w:lvl w:ilvl="0" w:tplc="726CF5D0">
      <w:start w:val="1"/>
      <w:numFmt w:val="decimal"/>
      <w:lvlText w:val="%1."/>
      <w:lvlJc w:val="left"/>
      <w:pPr>
        <w:ind w:left="1699" w:hanging="99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61958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9ED"/>
    <w:rsid w:val="00004D8E"/>
    <w:rsid w:val="00005CD2"/>
    <w:rsid w:val="00013500"/>
    <w:rsid w:val="00014656"/>
    <w:rsid w:val="00016FDC"/>
    <w:rsid w:val="00020384"/>
    <w:rsid w:val="000245FA"/>
    <w:rsid w:val="00027615"/>
    <w:rsid w:val="000436CC"/>
    <w:rsid w:val="00046343"/>
    <w:rsid w:val="00053A72"/>
    <w:rsid w:val="00054993"/>
    <w:rsid w:val="00062A0C"/>
    <w:rsid w:val="00065203"/>
    <w:rsid w:val="0007260E"/>
    <w:rsid w:val="00072A38"/>
    <w:rsid w:val="0007636F"/>
    <w:rsid w:val="00093163"/>
    <w:rsid w:val="0009488A"/>
    <w:rsid w:val="000A58D9"/>
    <w:rsid w:val="000C2B70"/>
    <w:rsid w:val="000C3170"/>
    <w:rsid w:val="000C6068"/>
    <w:rsid w:val="000C6890"/>
    <w:rsid w:val="000D1D08"/>
    <w:rsid w:val="000D35C9"/>
    <w:rsid w:val="000D6D6A"/>
    <w:rsid w:val="000D7BC2"/>
    <w:rsid w:val="000F2694"/>
    <w:rsid w:val="000F764C"/>
    <w:rsid w:val="00102BD1"/>
    <w:rsid w:val="001051DE"/>
    <w:rsid w:val="00125EF0"/>
    <w:rsid w:val="00135119"/>
    <w:rsid w:val="00135263"/>
    <w:rsid w:val="001372A1"/>
    <w:rsid w:val="00142549"/>
    <w:rsid w:val="00143B70"/>
    <w:rsid w:val="00145256"/>
    <w:rsid w:val="00152856"/>
    <w:rsid w:val="00160D97"/>
    <w:rsid w:val="00161067"/>
    <w:rsid w:val="00175AC1"/>
    <w:rsid w:val="00176C4A"/>
    <w:rsid w:val="001934C4"/>
    <w:rsid w:val="001A4F1F"/>
    <w:rsid w:val="001A76B2"/>
    <w:rsid w:val="001A7B7D"/>
    <w:rsid w:val="001B03F4"/>
    <w:rsid w:val="001B3C4A"/>
    <w:rsid w:val="001C7705"/>
    <w:rsid w:val="001D19A7"/>
    <w:rsid w:val="001D4846"/>
    <w:rsid w:val="001F31CB"/>
    <w:rsid w:val="001F4538"/>
    <w:rsid w:val="001F4857"/>
    <w:rsid w:val="0020282B"/>
    <w:rsid w:val="00222013"/>
    <w:rsid w:val="00231BD3"/>
    <w:rsid w:val="00240257"/>
    <w:rsid w:val="002441AC"/>
    <w:rsid w:val="002446EE"/>
    <w:rsid w:val="002540A7"/>
    <w:rsid w:val="002608BE"/>
    <w:rsid w:val="002701F5"/>
    <w:rsid w:val="00283075"/>
    <w:rsid w:val="002838C6"/>
    <w:rsid w:val="00295BD6"/>
    <w:rsid w:val="002B19C5"/>
    <w:rsid w:val="002B1C5D"/>
    <w:rsid w:val="002B43BF"/>
    <w:rsid w:val="002C3F5B"/>
    <w:rsid w:val="002C5740"/>
    <w:rsid w:val="002D22C5"/>
    <w:rsid w:val="002D7E8B"/>
    <w:rsid w:val="002E2633"/>
    <w:rsid w:val="002F2E23"/>
    <w:rsid w:val="002F4D0B"/>
    <w:rsid w:val="00301C50"/>
    <w:rsid w:val="00304394"/>
    <w:rsid w:val="00307338"/>
    <w:rsid w:val="00311C8A"/>
    <w:rsid w:val="00313513"/>
    <w:rsid w:val="00320879"/>
    <w:rsid w:val="00324D41"/>
    <w:rsid w:val="00344A65"/>
    <w:rsid w:val="00365460"/>
    <w:rsid w:val="00382AAF"/>
    <w:rsid w:val="003870B2"/>
    <w:rsid w:val="003A4181"/>
    <w:rsid w:val="003A604A"/>
    <w:rsid w:val="003A66CA"/>
    <w:rsid w:val="003B2737"/>
    <w:rsid w:val="003C3C61"/>
    <w:rsid w:val="003D3793"/>
    <w:rsid w:val="003E0DBD"/>
    <w:rsid w:val="003E3C79"/>
    <w:rsid w:val="003E6D9A"/>
    <w:rsid w:val="003F057C"/>
    <w:rsid w:val="004073B7"/>
    <w:rsid w:val="00407A39"/>
    <w:rsid w:val="00424FD5"/>
    <w:rsid w:val="00437099"/>
    <w:rsid w:val="0044102A"/>
    <w:rsid w:val="00445B72"/>
    <w:rsid w:val="00452C49"/>
    <w:rsid w:val="004712BC"/>
    <w:rsid w:val="00474059"/>
    <w:rsid w:val="00476DC6"/>
    <w:rsid w:val="00480632"/>
    <w:rsid w:val="00481C39"/>
    <w:rsid w:val="004849F3"/>
    <w:rsid w:val="0048573C"/>
    <w:rsid w:val="00497AF2"/>
    <w:rsid w:val="004A24FA"/>
    <w:rsid w:val="004B3D5C"/>
    <w:rsid w:val="004D13CF"/>
    <w:rsid w:val="004E08A2"/>
    <w:rsid w:val="004F1A82"/>
    <w:rsid w:val="00511C6B"/>
    <w:rsid w:val="00517195"/>
    <w:rsid w:val="00520675"/>
    <w:rsid w:val="005247FE"/>
    <w:rsid w:val="00524955"/>
    <w:rsid w:val="00525A84"/>
    <w:rsid w:val="00532AD4"/>
    <w:rsid w:val="00534409"/>
    <w:rsid w:val="0054261D"/>
    <w:rsid w:val="0055360C"/>
    <w:rsid w:val="00553C56"/>
    <w:rsid w:val="0056572E"/>
    <w:rsid w:val="0056657B"/>
    <w:rsid w:val="00566BE1"/>
    <w:rsid w:val="00573076"/>
    <w:rsid w:val="00575297"/>
    <w:rsid w:val="00580B5E"/>
    <w:rsid w:val="005A0B98"/>
    <w:rsid w:val="005A0E7D"/>
    <w:rsid w:val="005A436F"/>
    <w:rsid w:val="005A7BC9"/>
    <w:rsid w:val="005B16CF"/>
    <w:rsid w:val="005C45B5"/>
    <w:rsid w:val="005D431B"/>
    <w:rsid w:val="005D43A5"/>
    <w:rsid w:val="005E1D53"/>
    <w:rsid w:val="005E2660"/>
    <w:rsid w:val="005E27BD"/>
    <w:rsid w:val="005E2F8F"/>
    <w:rsid w:val="0060340B"/>
    <w:rsid w:val="0061158A"/>
    <w:rsid w:val="00623C3A"/>
    <w:rsid w:val="00651B26"/>
    <w:rsid w:val="00661646"/>
    <w:rsid w:val="00665B1F"/>
    <w:rsid w:val="006748CB"/>
    <w:rsid w:val="006852BB"/>
    <w:rsid w:val="006901CA"/>
    <w:rsid w:val="0069221B"/>
    <w:rsid w:val="0069738C"/>
    <w:rsid w:val="006A0922"/>
    <w:rsid w:val="006A1274"/>
    <w:rsid w:val="006A272C"/>
    <w:rsid w:val="006A5EBB"/>
    <w:rsid w:val="006A6B6B"/>
    <w:rsid w:val="006B3F9A"/>
    <w:rsid w:val="006C23D5"/>
    <w:rsid w:val="006D06F7"/>
    <w:rsid w:val="006D21AF"/>
    <w:rsid w:val="006D22B3"/>
    <w:rsid w:val="006E1307"/>
    <w:rsid w:val="006F105B"/>
    <w:rsid w:val="006F3D8A"/>
    <w:rsid w:val="0070003D"/>
    <w:rsid w:val="0070632A"/>
    <w:rsid w:val="00715920"/>
    <w:rsid w:val="0071687B"/>
    <w:rsid w:val="0072644F"/>
    <w:rsid w:val="00737A60"/>
    <w:rsid w:val="0074445F"/>
    <w:rsid w:val="007449ED"/>
    <w:rsid w:val="00754B91"/>
    <w:rsid w:val="00756CF4"/>
    <w:rsid w:val="00770AA4"/>
    <w:rsid w:val="00770C9A"/>
    <w:rsid w:val="00793939"/>
    <w:rsid w:val="00795E1A"/>
    <w:rsid w:val="007A3556"/>
    <w:rsid w:val="007C49FB"/>
    <w:rsid w:val="007D2493"/>
    <w:rsid w:val="007D7581"/>
    <w:rsid w:val="007E2BAA"/>
    <w:rsid w:val="007E5650"/>
    <w:rsid w:val="007F4FAE"/>
    <w:rsid w:val="008003AA"/>
    <w:rsid w:val="00811F06"/>
    <w:rsid w:val="00815C69"/>
    <w:rsid w:val="00816933"/>
    <w:rsid w:val="00841200"/>
    <w:rsid w:val="00841B7D"/>
    <w:rsid w:val="008463F4"/>
    <w:rsid w:val="008511A1"/>
    <w:rsid w:val="0086517E"/>
    <w:rsid w:val="00876973"/>
    <w:rsid w:val="00880E9D"/>
    <w:rsid w:val="00880ECE"/>
    <w:rsid w:val="00884979"/>
    <w:rsid w:val="00885C91"/>
    <w:rsid w:val="008975F1"/>
    <w:rsid w:val="008B0546"/>
    <w:rsid w:val="008B5731"/>
    <w:rsid w:val="008C092F"/>
    <w:rsid w:val="008D1E5F"/>
    <w:rsid w:val="008D5AED"/>
    <w:rsid w:val="008E56B3"/>
    <w:rsid w:val="00903ECD"/>
    <w:rsid w:val="00932BBB"/>
    <w:rsid w:val="00943738"/>
    <w:rsid w:val="00947901"/>
    <w:rsid w:val="00950F27"/>
    <w:rsid w:val="00960F42"/>
    <w:rsid w:val="00967655"/>
    <w:rsid w:val="00974F3F"/>
    <w:rsid w:val="00980ADA"/>
    <w:rsid w:val="0099547C"/>
    <w:rsid w:val="009A267B"/>
    <w:rsid w:val="009B319B"/>
    <w:rsid w:val="009D5EDF"/>
    <w:rsid w:val="009E52D1"/>
    <w:rsid w:val="009E55DD"/>
    <w:rsid w:val="009F1005"/>
    <w:rsid w:val="009F2A7F"/>
    <w:rsid w:val="009F5030"/>
    <w:rsid w:val="009F5576"/>
    <w:rsid w:val="009F5F3D"/>
    <w:rsid w:val="00A03818"/>
    <w:rsid w:val="00A04C6B"/>
    <w:rsid w:val="00A1126A"/>
    <w:rsid w:val="00A2034C"/>
    <w:rsid w:val="00A3507D"/>
    <w:rsid w:val="00A4704C"/>
    <w:rsid w:val="00A512A7"/>
    <w:rsid w:val="00A554C1"/>
    <w:rsid w:val="00A71B10"/>
    <w:rsid w:val="00A74A8D"/>
    <w:rsid w:val="00A83D8F"/>
    <w:rsid w:val="00A9770E"/>
    <w:rsid w:val="00AB51AE"/>
    <w:rsid w:val="00AC19C7"/>
    <w:rsid w:val="00AC4324"/>
    <w:rsid w:val="00AC7A5A"/>
    <w:rsid w:val="00AD2012"/>
    <w:rsid w:val="00AD6CC3"/>
    <w:rsid w:val="00AD77F2"/>
    <w:rsid w:val="00AE7BB1"/>
    <w:rsid w:val="00AF15C7"/>
    <w:rsid w:val="00AF1895"/>
    <w:rsid w:val="00AF5C2E"/>
    <w:rsid w:val="00AF6476"/>
    <w:rsid w:val="00B056D4"/>
    <w:rsid w:val="00B10B0C"/>
    <w:rsid w:val="00B11746"/>
    <w:rsid w:val="00B11985"/>
    <w:rsid w:val="00B143A5"/>
    <w:rsid w:val="00B22641"/>
    <w:rsid w:val="00B2344F"/>
    <w:rsid w:val="00B26647"/>
    <w:rsid w:val="00B30125"/>
    <w:rsid w:val="00B3552A"/>
    <w:rsid w:val="00B50AD7"/>
    <w:rsid w:val="00B523F7"/>
    <w:rsid w:val="00B57083"/>
    <w:rsid w:val="00B61198"/>
    <w:rsid w:val="00B733DC"/>
    <w:rsid w:val="00B77B37"/>
    <w:rsid w:val="00B80745"/>
    <w:rsid w:val="00B84370"/>
    <w:rsid w:val="00BA2CD7"/>
    <w:rsid w:val="00BA49B1"/>
    <w:rsid w:val="00BC4C42"/>
    <w:rsid w:val="00BD35AB"/>
    <w:rsid w:val="00BD5D81"/>
    <w:rsid w:val="00BE4379"/>
    <w:rsid w:val="00BE4C0C"/>
    <w:rsid w:val="00BE616B"/>
    <w:rsid w:val="00BF43A0"/>
    <w:rsid w:val="00C1123B"/>
    <w:rsid w:val="00C11B75"/>
    <w:rsid w:val="00C12F71"/>
    <w:rsid w:val="00C140B7"/>
    <w:rsid w:val="00C332D0"/>
    <w:rsid w:val="00C33D91"/>
    <w:rsid w:val="00C42390"/>
    <w:rsid w:val="00C505AF"/>
    <w:rsid w:val="00C53472"/>
    <w:rsid w:val="00C75E63"/>
    <w:rsid w:val="00C827B3"/>
    <w:rsid w:val="00C93025"/>
    <w:rsid w:val="00C95572"/>
    <w:rsid w:val="00CA2356"/>
    <w:rsid w:val="00CA567D"/>
    <w:rsid w:val="00CB6494"/>
    <w:rsid w:val="00CC2ED0"/>
    <w:rsid w:val="00CC61AA"/>
    <w:rsid w:val="00CC6A0E"/>
    <w:rsid w:val="00CD53AB"/>
    <w:rsid w:val="00CE7A7D"/>
    <w:rsid w:val="00CF1F01"/>
    <w:rsid w:val="00CF593E"/>
    <w:rsid w:val="00CF653F"/>
    <w:rsid w:val="00D01C8B"/>
    <w:rsid w:val="00D0281E"/>
    <w:rsid w:val="00D03719"/>
    <w:rsid w:val="00D05F88"/>
    <w:rsid w:val="00D155A0"/>
    <w:rsid w:val="00D367FE"/>
    <w:rsid w:val="00D50ADD"/>
    <w:rsid w:val="00D53855"/>
    <w:rsid w:val="00D54532"/>
    <w:rsid w:val="00D620FE"/>
    <w:rsid w:val="00D6216F"/>
    <w:rsid w:val="00D6741F"/>
    <w:rsid w:val="00D77431"/>
    <w:rsid w:val="00DA29A4"/>
    <w:rsid w:val="00DD0A2D"/>
    <w:rsid w:val="00DD1DA8"/>
    <w:rsid w:val="00DD2405"/>
    <w:rsid w:val="00DD3910"/>
    <w:rsid w:val="00DE4DC8"/>
    <w:rsid w:val="00DF0999"/>
    <w:rsid w:val="00DF4C28"/>
    <w:rsid w:val="00E10D77"/>
    <w:rsid w:val="00E21FAD"/>
    <w:rsid w:val="00E27662"/>
    <w:rsid w:val="00E32365"/>
    <w:rsid w:val="00E445A9"/>
    <w:rsid w:val="00E53B47"/>
    <w:rsid w:val="00E55276"/>
    <w:rsid w:val="00E5751C"/>
    <w:rsid w:val="00E6190C"/>
    <w:rsid w:val="00E61B27"/>
    <w:rsid w:val="00E633E1"/>
    <w:rsid w:val="00E658A9"/>
    <w:rsid w:val="00E719FB"/>
    <w:rsid w:val="00E81D8F"/>
    <w:rsid w:val="00E93AE5"/>
    <w:rsid w:val="00E953F0"/>
    <w:rsid w:val="00EA7213"/>
    <w:rsid w:val="00EB6D84"/>
    <w:rsid w:val="00EC52A4"/>
    <w:rsid w:val="00EC70A5"/>
    <w:rsid w:val="00ED0019"/>
    <w:rsid w:val="00ED0CCB"/>
    <w:rsid w:val="00ED0D9C"/>
    <w:rsid w:val="00EE20D5"/>
    <w:rsid w:val="00EE7090"/>
    <w:rsid w:val="00EE7653"/>
    <w:rsid w:val="00F063E5"/>
    <w:rsid w:val="00F079C7"/>
    <w:rsid w:val="00F1205A"/>
    <w:rsid w:val="00F17259"/>
    <w:rsid w:val="00F2044A"/>
    <w:rsid w:val="00F43681"/>
    <w:rsid w:val="00F6060E"/>
    <w:rsid w:val="00F676E8"/>
    <w:rsid w:val="00F728A8"/>
    <w:rsid w:val="00F76CCF"/>
    <w:rsid w:val="00F80AD7"/>
    <w:rsid w:val="00F84292"/>
    <w:rsid w:val="00F87FA3"/>
    <w:rsid w:val="00F90392"/>
    <w:rsid w:val="00F96A74"/>
    <w:rsid w:val="00FA1D28"/>
    <w:rsid w:val="00FA2BA7"/>
    <w:rsid w:val="00FA2ECA"/>
    <w:rsid w:val="00FA753C"/>
    <w:rsid w:val="00FC4B0A"/>
    <w:rsid w:val="00FD6FB4"/>
    <w:rsid w:val="00FE3190"/>
    <w:rsid w:val="00FF0CB1"/>
    <w:rsid w:val="00FF33C3"/>
    <w:rsid w:val="00FF38EE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692DD"/>
  <w15:docId w15:val="{AE50FE87-CC44-4014-B368-D1C2CF3DD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71687B"/>
    <w:pPr>
      <w:spacing w:after="0" w:line="240" w:lineRule="auto"/>
    </w:pPr>
  </w:style>
  <w:style w:type="character" w:styleId="a4">
    <w:name w:val="Hyperlink"/>
    <w:basedOn w:val="a0"/>
    <w:rsid w:val="00CA567D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0D35C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D35C9"/>
  </w:style>
  <w:style w:type="paragraph" w:styleId="a5">
    <w:name w:val="Normal (Web)"/>
    <w:basedOn w:val="a"/>
    <w:uiPriority w:val="99"/>
    <w:unhideWhenUsed/>
    <w:rsid w:val="000D35C9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93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423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23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basedOn w:val="a"/>
    <w:rsid w:val="00A83D8F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120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578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1024</TotalTime>
  <Pages>5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277</cp:revision>
  <cp:lastPrinted>2022-08-01T08:30:00Z</cp:lastPrinted>
  <dcterms:created xsi:type="dcterms:W3CDTF">2017-12-13T13:33:00Z</dcterms:created>
  <dcterms:modified xsi:type="dcterms:W3CDTF">2023-02-21T14:01:00Z</dcterms:modified>
</cp:coreProperties>
</file>